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5E" w:rsidRPr="0029615E" w:rsidRDefault="0029615E" w:rsidP="0029615E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29615E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NN 62/2020 (27.5.2020.), Odluka o upisu učenika u I. razred srednje škole u školskoj godini 2020./2021.</w:t>
      </w:r>
    </w:p>
    <w:p w:rsidR="0029615E" w:rsidRPr="0029615E" w:rsidRDefault="0029615E" w:rsidP="0029615E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29615E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MINISTARSTVO ZNANOSTI I OBRAZOVANJA</w:t>
      </w:r>
    </w:p>
    <w:p w:rsidR="0029615E" w:rsidRPr="0029615E" w:rsidRDefault="0029615E" w:rsidP="0029615E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29615E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1240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Na temelju članka 22. stavka 7. Zakona o odgoju i obrazovanju u osnovnoj i srednjoj školi (»Narodne novine«, broj 87/2008, 86/2009, 92/2010, 105/2010 – </w:t>
      </w:r>
      <w:proofErr w:type="spellStart"/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ispr</w:t>
      </w:r>
      <w:proofErr w:type="spellEnd"/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., 90/2011, 16/2012, 86/2012, 94/2013, 152/2014, 7/2017, 68/2018 i 98/2019), ministrica znanosti i obrazovanja donosi</w:t>
      </w:r>
    </w:p>
    <w:p w:rsidR="0029615E" w:rsidRPr="0029615E" w:rsidRDefault="0029615E" w:rsidP="0029615E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29615E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ODLUKU</w:t>
      </w:r>
    </w:p>
    <w:p w:rsidR="0029615E" w:rsidRPr="0029615E" w:rsidRDefault="0029615E" w:rsidP="0029615E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29615E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UPISU UČENIKA U I. RAZRED SREDNJE ŠKOLE U ŠKOLSKOJ GODINI 2020./2021.</w:t>
      </w:r>
    </w:p>
    <w:p w:rsidR="0029615E" w:rsidRPr="0029615E" w:rsidRDefault="0029615E" w:rsidP="0029615E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OPĆE ODREDBE</w:t>
      </w:r>
    </w:p>
    <w:p w:rsidR="0029615E" w:rsidRPr="0029615E" w:rsidRDefault="0029615E" w:rsidP="0029615E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I.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Ovom Odlukom utvrđuje se postupak i način upisa učenika, broj upisnih mjesta u razrednim odjelima prvih razreda srednjih škola, utvrđuju se rokovi za prijavu i upis te ostali uvjeti i postupci za upis učenika u I. razred srednje škole u školskoj godini 2020./2021.</w:t>
      </w:r>
    </w:p>
    <w:p w:rsidR="0029615E" w:rsidRPr="0029615E" w:rsidRDefault="0029615E" w:rsidP="0029615E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II.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I. razred srednje škole učenici se upisuju u skladu s ovom Odlukom i Pravilnikom o elementima i kriterijima za izbor kandidata za upis u I. razred srednje škole (»Narodne novine«, broj: 49/2015 i 47/2017), (u daljnjem tekstu: Pravilnik o elementima i kriterijima).</w:t>
      </w:r>
    </w:p>
    <w:p w:rsidR="0029615E" w:rsidRPr="0029615E" w:rsidRDefault="0029615E" w:rsidP="0029615E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III.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Učenici se prijavljuju i upisuju u I. razred srednje škole u školskoj godini 2020./2021. elektroničkim načinom preko mrežne stranice Nacionalnoga informacijskog sustava prijava i upisa u srednje škole (u daljnjemu tekstu: </w:t>
      </w:r>
      <w:proofErr w:type="spellStart"/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) www.upisi.hr, a na temelju natječaja za upis koji raspisuju i objavljuju škole.</w:t>
      </w:r>
    </w:p>
    <w:p w:rsidR="0029615E" w:rsidRPr="0029615E" w:rsidRDefault="0029615E" w:rsidP="0029615E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IV.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I. razred srednjih škola Republike Hrvatske u programe redovitog obrazovanja u školskoj godini 2020./2021. planira se broj upisnih mjesta za ukupno 47.445 učenika u 2.210 razrednih odjela.</w:t>
      </w:r>
    </w:p>
    <w:p w:rsidR="0029615E" w:rsidRPr="0029615E" w:rsidRDefault="0029615E" w:rsidP="0029615E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U srednje škole kojima je osnivač Republika Hrvatska, jedinice lokalne samouprave te jedinice područne (regionalne) samouprave u I. razred redovitog obrazovanja planira se broj upisnih mjesta za ukupno 44.903 učenika u 2.080 razrednih odjela: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1) u gimnazijske programe 10.643 učenika u 457 razrednih odjela ili 23,7 %;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2) u programe obrazovanja za stjecanje strukovne kvalifikacije u trajanju od četiri godine 18.709 učenika u 826 razrednih odjela ili 41,67 %;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3) u programe obrazovanja za stjecanje strukovne kvalifikacije u trajanju od tri godine 6.892 učenika u 314 razrednih odjela ili 15,35 %;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4) u programe obrazovanja za vezane obrte u trajanju od tri godine 5.114 učenika u 228 razrednih odjela ili 11,39 %;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5) u programe obrazovanja za stjecanje strukovne kvalifikacije medicinska sestra opće njege/medicinski tehničar opće njege u trajanju od pet godina 1.093 učenika u 44 razredna odjela ili 2,43 %;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6) u programe obrazovanja za stjecanje niže stručne spreme 169 učenika u 10 razrednih odjela ili 0,38 %;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7) u prilagođene i posebne programe za učenike s teškoćama u razvoju 886 učenika u 112 razrednih odjela ili 1,97 %;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8) u programe obrazovanja glazbenih i plesnih škola 1.397 učenika u 89 razrednih odjela ili 3,11 %.</w:t>
      </w:r>
    </w:p>
    <w:p w:rsidR="0029615E" w:rsidRPr="0029615E" w:rsidRDefault="0029615E" w:rsidP="0029615E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U I. razred srednjih škola kojima je osnivač Republika Hrvatska, jedinice lokalne samouprave te jedinice područne (regionalne) samouprave, učenici će se upisivati prema vrstama programa obrazovanja, školama i odobrenim mjestima za upis koja su utvrđena u </w:t>
      </w:r>
      <w:r w:rsidRPr="0029615E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lang w:eastAsia="hr-HR"/>
        </w:rPr>
        <w:t>Strukturi razrednih odjela i broju učenika I. razreda srednjih škola u školskoj godini 2020./2021., I. dio – srednje škole kojima je osnivač Republika Hrvatska, jedinice lokalne samouprave te jedinice područne (regionalne) samouprave </w:t>
      </w: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(u daljnjem tekstu: </w:t>
      </w:r>
      <w:r w:rsidRPr="0029615E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lang w:eastAsia="hr-HR"/>
        </w:rPr>
        <w:t>Struktura), </w:t>
      </w: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koja je u Dodatku ove odluke i njezin je sastavni dio.</w:t>
      </w:r>
    </w:p>
    <w:p w:rsidR="0029615E" w:rsidRPr="0029615E" w:rsidRDefault="0029615E" w:rsidP="0029615E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VI.</w:t>
      </w:r>
    </w:p>
    <w:p w:rsidR="0029615E" w:rsidRPr="0029615E" w:rsidRDefault="0029615E" w:rsidP="0029615E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programe redovitog obrazovanja u srednjim školama čiji su osnivači vjerske zajednice s pravom javnosti u I. razred redovitog obrazovanja planira se mogućnost upisa za 901 učenik u 38 razrednih odjela prema vrstama programa obrazovanja, školama i odobrenim mjestima za upis koja su utvrđena </w:t>
      </w:r>
      <w:r w:rsidRPr="0029615E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lang w:eastAsia="hr-HR"/>
        </w:rPr>
        <w:t>u Strukturi razrednih odjela i broju učenika I. razreda srednjih škola u školskoj godini 2020./2021., II. dio – škole čiji su osnivači vjerske zajednice </w:t>
      </w: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(u daljnjem tekstu: </w:t>
      </w:r>
      <w:r w:rsidRPr="0029615E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lang w:eastAsia="hr-HR"/>
        </w:rPr>
        <w:t>Struktura), </w:t>
      </w: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koja je u Dodatku ove odluke i njezin je sastavni dio.</w:t>
      </w:r>
    </w:p>
    <w:p w:rsidR="0029615E" w:rsidRPr="0029615E" w:rsidRDefault="0029615E" w:rsidP="0029615E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VII.</w:t>
      </w:r>
    </w:p>
    <w:p w:rsidR="0029615E" w:rsidRPr="0029615E" w:rsidRDefault="0029615E" w:rsidP="0029615E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programe redovitog obrazovanja u srednjim školama čiji su osnivači pravne ili fizičke osobe, u I. razred planira se mogućnost upisa za 1.641 učenik u 92 razredna odjela prema vrstama programa obrazovanja, školama i odobrenim mjestima za upis koja su utvrđena u </w:t>
      </w:r>
      <w:r w:rsidRPr="0029615E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lang w:eastAsia="hr-HR"/>
        </w:rPr>
        <w:t>Strukturi razrednih odjela i broju učenika I. razreda srednjih škola u školskoj godini 2020./2021., III. dio – privatne škole </w:t>
      </w: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(u daljnjem tekstu: </w:t>
      </w:r>
      <w:r w:rsidRPr="0029615E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lang w:eastAsia="hr-HR"/>
        </w:rPr>
        <w:t>Struktura), </w:t>
      </w: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koja je u Dodatku i njezin je sastavni dio.</w:t>
      </w:r>
    </w:p>
    <w:p w:rsidR="0029615E" w:rsidRPr="0029615E" w:rsidRDefault="0029615E" w:rsidP="0029615E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TIJELA KOJA SUDJELUJU U PROVEDBI ELEKTRONIČKIH PRIJAVA I UPISA U SREDNJE ŠKOLE</w:t>
      </w:r>
    </w:p>
    <w:p w:rsidR="0029615E" w:rsidRPr="0029615E" w:rsidRDefault="0029615E" w:rsidP="0029615E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VIII.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U postupku provedbe elektroničkih prijava i upisa u srednje škole pripremne i druge radnje provode upisna povjerenstva osnovnih i srednjih škola, upravni odjeli nadležni za obrazovanje u županijama, odnosno Gradski ured za obrazovanje Grada Zagreba, Središnji prijavni ured Agencije za znanost i visoko obrazovanje i Središnji državni ured za šport.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Upisna povjerenstva dužna su biti dostupna tijekom cijeloga trajanja upisnoga postupka.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Sve osobe uključene u organizaciju i provođenje postupka elektroničkih prijava i upisa u srednje škole dužne su čuvati tajnost podataka, o čemu potpisuju izjavu čiji obrazac propisuje Ministarstvo znanosti i obrazovanja (u daljnjem tekstu: Ministarstvo).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Kvalitetu postupka provedbe elektroničkih prijava i upisa u srednje škole prati i vrednuje Ministarstvo, odnosno tijela koja Ministarstvo ovlasti.</w:t>
      </w:r>
    </w:p>
    <w:p w:rsidR="0029615E" w:rsidRPr="0029615E" w:rsidRDefault="0029615E" w:rsidP="0029615E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UPISNI ROKOVI</w:t>
      </w:r>
    </w:p>
    <w:p w:rsidR="0029615E" w:rsidRPr="0029615E" w:rsidRDefault="0029615E" w:rsidP="0029615E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IX.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Učenici će se prijavljivati za upis i upisivati u I. razred srednjih škola u školskoj godini 2020./2021. u ljetnome i jesenskome upisnom roku.</w:t>
      </w:r>
    </w:p>
    <w:p w:rsidR="0029615E" w:rsidRPr="0029615E" w:rsidRDefault="0029615E" w:rsidP="002961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29615E">
        <w:rPr>
          <w:rFonts w:ascii="Minion Pro" w:eastAsia="Times New Roman" w:hAnsi="Minion Pro" w:cs="Times New Roman"/>
          <w:i/>
          <w:iCs/>
          <w:color w:val="231F20"/>
          <w:sz w:val="26"/>
          <w:lang w:eastAsia="hr-HR"/>
        </w:rPr>
        <w:lastRenderedPageBreak/>
        <w:t>Ljetni upisni rok</w:t>
      </w:r>
    </w:p>
    <w:p w:rsidR="0029615E" w:rsidRPr="0029615E" w:rsidRDefault="0029615E" w:rsidP="0029615E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X.</w:t>
      </w:r>
    </w:p>
    <w:tbl>
      <w:tblPr>
        <w:tblW w:w="10650" w:type="dxa"/>
        <w:tblCellMar>
          <w:left w:w="0" w:type="dxa"/>
          <w:right w:w="0" w:type="dxa"/>
        </w:tblCellMar>
        <w:tblLook w:val="04A0"/>
      </w:tblPr>
      <w:tblGrid>
        <w:gridCol w:w="8964"/>
        <w:gridCol w:w="1686"/>
      </w:tblGrid>
      <w:tr w:rsidR="0029615E" w:rsidRPr="0029615E" w:rsidTr="0029615E"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Opis postupaka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Datum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Početak prijava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1. 6. 2020.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13. 7. 2020.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Početak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8. 7. 2020.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12. 7. 2020.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13. 7. – 16. 7. 2020.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13. 7. 2020.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1. 6. – 8. 7. 2020.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20. 7. 2020.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21. 7. 2020.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Završetak prijava obrazovnih programa</w:t>
            </w:r>
          </w:p>
          <w:p w:rsidR="0029615E" w:rsidRPr="0029615E" w:rsidRDefault="0029615E" w:rsidP="0029615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22. 7. 2020.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Krajnji rok za zaprimanje potpisanih prijavnica (učenici dostavljaju razrednicima, a ostali kandidati šalju prijavnice Središnjem prijavnom uredu)</w:t>
            </w:r>
          </w:p>
          <w:p w:rsidR="0029615E" w:rsidRPr="0029615E" w:rsidRDefault="0029615E" w:rsidP="0029615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24. 7. 2020.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25. 7. 2020.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 xml:space="preserve">Dostava dokumenata koji su uvjet za upis u određeni program obrazovanja (potvrda školske medicine, </w:t>
            </w:r>
            <w:r w:rsidRPr="0029615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potvrda obiteljskog liječnika ili liječnička svjedodžba medicine rada i ostali dokumenti kojima su ostvarena dodatna prava za upis) srednje škole</w:t>
            </w:r>
          </w:p>
          <w:p w:rsidR="0029615E" w:rsidRPr="0029615E" w:rsidRDefault="0029615E" w:rsidP="0029615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Dostava potpisanog obrasca o upisu u I. razred srednje škole (upisnice) </w:t>
            </w:r>
            <w:r w:rsidRPr="0029615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u srednju školu u koju se učenik upisao</w:t>
            </w:r>
          </w:p>
          <w:p w:rsidR="0029615E" w:rsidRPr="0029615E" w:rsidRDefault="0029615E" w:rsidP="0029615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(škole same određuju točne datume za zaprimanje upisnica i dodatne dokumentacije u sklopu ovdje predviđenog razdoblja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 xml:space="preserve">27. 7. – 31. 7. </w:t>
            </w: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2020.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Objava okvirnoga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1. 8. 2020.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12. 8. 2020.</w:t>
            </w:r>
          </w:p>
        </w:tc>
      </w:tr>
    </w:tbl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29615E" w:rsidRPr="0029615E" w:rsidRDefault="0029615E" w:rsidP="002961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29615E">
        <w:rPr>
          <w:rFonts w:ascii="Minion Pro" w:eastAsia="Times New Roman" w:hAnsi="Minion Pro" w:cs="Times New Roman"/>
          <w:i/>
          <w:iCs/>
          <w:color w:val="231F20"/>
          <w:sz w:val="26"/>
          <w:lang w:eastAsia="hr-HR"/>
        </w:rPr>
        <w:t>Jesenski upisni rok</w:t>
      </w:r>
    </w:p>
    <w:p w:rsidR="0029615E" w:rsidRPr="0029615E" w:rsidRDefault="0029615E" w:rsidP="0029615E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XI.</w:t>
      </w:r>
    </w:p>
    <w:tbl>
      <w:tblPr>
        <w:tblW w:w="10650" w:type="dxa"/>
        <w:tblCellMar>
          <w:left w:w="0" w:type="dxa"/>
          <w:right w:w="0" w:type="dxa"/>
        </w:tblCellMar>
        <w:tblLook w:val="04A0"/>
      </w:tblPr>
      <w:tblGrid>
        <w:gridCol w:w="8997"/>
        <w:gridCol w:w="1653"/>
      </w:tblGrid>
      <w:tr w:rsidR="0029615E" w:rsidRPr="0029615E" w:rsidTr="0029615E"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Opis postupaka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Datum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Početak prijava u sustav i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21. 8. 2020.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Završetak registracije za kandidate izvan redovitog sustava obrazovanja RH</w:t>
            </w:r>
          </w:p>
          <w:p w:rsidR="0029615E" w:rsidRPr="0029615E" w:rsidRDefault="0029615E" w:rsidP="0029615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Dostava osobnih dokumenata, svjedodžbi i ostale dokumentacije za kandidate izvan redovitoga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24. 8. 2020.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Dostava dokumentacije redovitih učenika (stručno mišljenje HZZ-a i ostali dokumenti kojima se ostvaruju dodatna prava za upis i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sl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>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21. 8. 2020.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24. 8. 2020.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25. 8. 2020.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  <w:p w:rsidR="0029615E" w:rsidRPr="0029615E" w:rsidRDefault="0029615E" w:rsidP="0029615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Završetak unosa rezultata s popravnih ispita</w:t>
            </w:r>
          </w:p>
          <w:p w:rsidR="0029615E" w:rsidRPr="0029615E" w:rsidRDefault="0029615E" w:rsidP="0029615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27. 8. 2020.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Završetak prijava obrazovnih programa</w:t>
            </w:r>
          </w:p>
          <w:p w:rsidR="0029615E" w:rsidRPr="0029615E" w:rsidRDefault="0029615E" w:rsidP="0029615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28. 8. 2020.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Krajnji rok za zaprimanje potpisanih prijavnica (učenici dostavljaju razrednicima, a ostali kandidati šalju Središnjem prijavnom uredu)</w:t>
            </w:r>
          </w:p>
          <w:p w:rsidR="0029615E" w:rsidRPr="0029615E" w:rsidRDefault="0029615E" w:rsidP="0029615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31. 8. 2020.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1. 9. 2020.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Dostava dokumenata koji su uvjet za upis u određeni program obrazovanja (potvrda liječnika školske medicine, potvrda obiteljskog liječnika ili liječnička svjedodžba medicine rada i ostali dokumenti kojima su ostvarena dodatna prava za upis) srednje škole</w:t>
            </w:r>
          </w:p>
          <w:p w:rsidR="0029615E" w:rsidRPr="0029615E" w:rsidRDefault="0029615E" w:rsidP="0029615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Dostava potpisanog obrasca o upisu u I. razred srednje škole (upisnice) </w:t>
            </w:r>
            <w:r w:rsidRPr="0029615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u srednju školu u koju se učenik upisao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2. 9. 2020.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Objava slobodnih upisnih mjesta nakon jesenskoga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3. 9. 2020.</w:t>
            </w:r>
          </w:p>
        </w:tc>
      </w:tr>
    </w:tbl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29615E" w:rsidRPr="0029615E" w:rsidRDefault="0029615E" w:rsidP="0029615E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PRIJAVA KANDIDATA S TEŠKOĆAMA U RAZVOJU</w:t>
      </w:r>
    </w:p>
    <w:p w:rsidR="0029615E" w:rsidRPr="0029615E" w:rsidRDefault="0029615E" w:rsidP="0029615E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XII.</w:t>
      </w:r>
    </w:p>
    <w:p w:rsidR="0029615E" w:rsidRPr="0029615E" w:rsidRDefault="0029615E" w:rsidP="0029615E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29615E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Ljetni upisni rok</w:t>
      </w:r>
    </w:p>
    <w:tbl>
      <w:tblPr>
        <w:tblW w:w="10650" w:type="dxa"/>
        <w:tblCellMar>
          <w:left w:w="0" w:type="dxa"/>
          <w:right w:w="0" w:type="dxa"/>
        </w:tblCellMar>
        <w:tblLook w:val="04A0"/>
      </w:tblPr>
      <w:tblGrid>
        <w:gridCol w:w="8253"/>
        <w:gridCol w:w="2397"/>
      </w:tblGrid>
      <w:tr w:rsidR="0029615E" w:rsidRPr="0029615E" w:rsidTr="0029615E"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Kandidati s teškoćama u razvoju prijavljuju se u županijskim upravnim odjelima, odnosno Gradskom uredu za obrazovanje Grada Zagreba te iskazuju svoj odabir s liste prioriteta redom kako bi željeli upisati obrazovne programe</w:t>
            </w:r>
          </w:p>
        </w:tc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8. 6. – 26. 6. 2020.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8. 6. – 26. 6. 2020.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8. 6. – 29. 6. 2020.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Upisna povjerenstva županijskih upravnih odjela unose navedene odabire u sustav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NISpuSŠ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8. 6. – 29. 6. 2020.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29. 6. 2020.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1. 7. – 2. 7. 2020.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3. 7. 2020.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8. 7. 2020.</w:t>
            </w:r>
          </w:p>
        </w:tc>
      </w:tr>
    </w:tbl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29615E" w:rsidRPr="0029615E" w:rsidRDefault="0029615E" w:rsidP="0029615E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29615E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Jesenski upisni rok</w:t>
      </w:r>
    </w:p>
    <w:tbl>
      <w:tblPr>
        <w:tblW w:w="10650" w:type="dxa"/>
        <w:tblCellMar>
          <w:left w:w="0" w:type="dxa"/>
          <w:right w:w="0" w:type="dxa"/>
        </w:tblCellMar>
        <w:tblLook w:val="04A0"/>
      </w:tblPr>
      <w:tblGrid>
        <w:gridCol w:w="8260"/>
        <w:gridCol w:w="2390"/>
      </w:tblGrid>
      <w:tr w:rsidR="0029615E" w:rsidRPr="0029615E" w:rsidTr="0029615E"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Kandidati s teškoćama u razvoju prijavljuju se u županijskim upravnim odjelima, odnosno Gradskom uredu za obrazovanje Grada Zagreba te iskazuju svoj odabir liste prioriteta redom kako bi željeli upisati obrazovne programe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17. 8. – 19. 8. 2020.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17. 8. – 19. 8. 2020.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17. 8. – 19. 8. 2020.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Upisna povjerenstva ureda državne uprave unose navedene odabire u sustav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NISpuSŠ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17. 8. – 19. 8. 2020.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19. 8. 2020.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20. 8. 2020.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21. 8. 2020.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21. 8. 2020.</w:t>
            </w:r>
          </w:p>
        </w:tc>
      </w:tr>
    </w:tbl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29615E" w:rsidRPr="0029615E" w:rsidRDefault="0029615E" w:rsidP="0029615E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PRIJAVA UČENIKA KOJI SE UPISUJU U ODJELE ZA SPORTAŠE U LJETNOME I JESENSKOME UPISNOM ROKU</w:t>
      </w:r>
    </w:p>
    <w:p w:rsidR="0029615E" w:rsidRPr="0029615E" w:rsidRDefault="0029615E" w:rsidP="0029615E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XIII.</w:t>
      </w:r>
    </w:p>
    <w:tbl>
      <w:tblPr>
        <w:tblW w:w="10650" w:type="dxa"/>
        <w:tblCellMar>
          <w:left w:w="0" w:type="dxa"/>
          <w:right w:w="0" w:type="dxa"/>
        </w:tblCellMar>
        <w:tblLook w:val="04A0"/>
      </w:tblPr>
      <w:tblGrid>
        <w:gridCol w:w="8674"/>
        <w:gridCol w:w="1976"/>
      </w:tblGrid>
      <w:tr w:rsidR="0029615E" w:rsidRPr="0029615E" w:rsidTr="0029615E"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Opis postupaka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Datum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Kandidati koji se upisuju u razredne odjele za sportaše iskazuju interes za upis u razredne odjele za sportaše u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NISpuSŠ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>-u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1. 6. – 8. 6. 2020.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 xml:space="preserve">Središnji državni ured za šport šalje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nerangirane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liste kandidata po sportovima nacionalnim sportskim savezima u svrhu izrade rang-lista po sportovima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9. 6. 2020.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Nacionalni sportski savezi izrađuju preliminarne rang-liste prijavljenih kandidata prema kriterijima sportske uspješnosti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10. 6. – 18. 6. 2020.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19. 6. 2020.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Prigovor kandidata na pogreške (pogrešno upisani podaci, neupisani podaci…)</w:t>
            </w:r>
          </w:p>
          <w:p w:rsidR="0029615E" w:rsidRPr="0029615E" w:rsidRDefault="0029615E" w:rsidP="0029615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Nacionalni sportski savezi ispravljaju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19. 6. – 25. 6. 2020.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Nacionalni sportski savezi službeno objavljuju konačne rang-liste na naslovnici svojih mrežnih stranica te ih dostavljaju Središnjem državnom uredu za šport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26. 6. 2020.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Unos zaprimljenih rang-lista u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NISpuSŠ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te dodjeljivanje bodova kandidatima na temelju algoritma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26. 6. – 29. 6. 2020.</w:t>
            </w:r>
          </w:p>
        </w:tc>
      </w:tr>
    </w:tbl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29615E" w:rsidRPr="0029615E" w:rsidRDefault="0029615E" w:rsidP="0029615E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POSTUPAK PODNOŠENJA I RJEŠAVANJA PRIGOVORA</w:t>
      </w:r>
    </w:p>
    <w:p w:rsidR="0029615E" w:rsidRPr="0029615E" w:rsidRDefault="0029615E" w:rsidP="0029615E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XIV.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Učenici i ostali kandidati mogu podnositi prigovore tijekom provedbe postupka prijava i upisa učenika u I. razred srednje škole i to usmeno ili pisanim putem u elektroničkom obliku.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Redoviti učenik osnovne škole u Republici Hrvatskoj može podnijeti prigovor svom razredniku zbog netočno navedenih zaključnih ocjena iz nastavnih predmeta, osobnih podataka ili podataka na temelju kojih se ostvaruju dodatna prava za upis i zatražiti njihov ispravak.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Kandidat koji nema status redovitog učenika osnovne škole u Republici Hrvatskoj (kandidat koji osnovno obrazovanje završava ili je završio u inozemstvu ili drugim obrazovnim sustavima; kandidat koji nije s pozitivnim uspjehom završio prvi razred srednje škole u Republici Hrvatskoj, ispisao se te želi ponovno upisati prvi razred u drugome obrazovnom programu; kandidat koji je prethodne školske godine završio osnovno obrazovanje u Republici Hrvatskoj, ali nije upisao srednju školu) može zbog netočno unesenih ocjena ili osobnih podataka podnijeti prigovor Središnjem prijavnom uredu koji je unio podatke.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(4) U slučaju da nisu ispravljeni netočno uneseni podaci, učenici i ostali kandidati mogu podnijeti pisani prigovor </w:t>
      </w:r>
      <w:proofErr w:type="spellStart"/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CARNetovoj</w:t>
      </w:r>
      <w:proofErr w:type="spellEnd"/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službi za podršku obrazovnom sustavu na obrascu za prigovor koji je dostupan na mrežnoj stranici </w:t>
      </w:r>
      <w:proofErr w:type="spellStart"/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-a.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U slučaju da učenik pri ocjenjivanju ispita provjere sposobnosti i darovitosti ili znanja nije zadovoljan ocjenom, može podnijeti prigovor pisanim putem srednjoj školi koja je provela ispit.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(6) U slučaju da se utvrdi neregularnost ili nepravilnost u postupku provedbe ispita, ravnatelj srednje škole na prijedlog upisnoga povjerenstva mora otkloniti te nepravilnosti i utvrditi novu ocjenu.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(7) Rokovi za podnošenje prigovora iz ove točke utvrđeni su u točkama X., XI., XII. i XIII. ove Odluke.</w:t>
      </w:r>
    </w:p>
    <w:p w:rsidR="0029615E" w:rsidRPr="0029615E" w:rsidRDefault="0029615E" w:rsidP="0029615E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NATJEČAJ ZA UPIS UČENIKA</w:t>
      </w:r>
    </w:p>
    <w:p w:rsidR="0029615E" w:rsidRPr="0029615E" w:rsidRDefault="0029615E" w:rsidP="0029615E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XV.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Natječaj za upis učenika objavljuje se najkasnije do 30. lipnja 2020. godine na mrežnim stranicama i oglasnim pločama srednje škole i osnivača.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(2) Sve uvjete koje srednja škola propisuje natječajem za upis, kao i ostale uvjete važne za nastavak obrazovanja u pojedinim obrazovnim programima, srednja škola dužna je unijeti u </w:t>
      </w:r>
      <w:proofErr w:type="spellStart"/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najkasnije do propisanoga datuma za početak prijava obrazovnih programa utvrđenog u točkama X., XI. i XII. ove Odluke.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Natječaj za upis sadrži:</w:t>
      </w:r>
    </w:p>
    <w:p w:rsidR="0029615E" w:rsidRPr="0029615E" w:rsidRDefault="0029615E" w:rsidP="0029615E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popis programa obrazovanja i broj upisnih mjesta po vrstama programa obrazovanja sukladno </w:t>
      </w:r>
      <w:r w:rsidRPr="0029615E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lang w:eastAsia="hr-HR"/>
        </w:rPr>
        <w:t>Strukturi,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rokove za upis učenika u I. razred u skladu s točkama X., XI. i XII. ove Odluke,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predmet posebno važan za upis koji određuje srednja škola,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natjecanje iz znanja koje se vrednuje pri upisu, a određuje ga srednja škola,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popis zdravstvenih zahtjeva za programe obrazovanja u koje srednja škola planira upisati učenike (sukladno Jedinstvenome popisu zdravstvenih zahtjeva srednjoškolskih programa u svrhu upisa u I. razred srednje škole),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popis potrebnih dokumenata koji su uvjet za upis u pojedini program obrazovanja,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datume provođenja dodatnih ispita i provjera sukladno rokovima navedenima u točkama X., XI. i XII. ove Odluke,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popis stranih jezika koji se izvode u školi kao obvezni nastavni predmeti,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popis nastavnih predmeta koji se izvode na nekom od stranih jezika (ako škola ima odobrenje Ministarstva za izvođenje dijela nastave na nekom od stranih jezika),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naknadu za povećane troškove obrazovanja propisanu točkom XIX. ove Odluke,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iznos školarine ako se naplaćuje,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datume zaprimanja upisnica i ostale dokumentacije potrebne za upis,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ostale kriterije i uvjete upisa koji se utvrđuju u skladu s ovom Odlukom i Pravilnikom o elementima i kriterijima.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Kada je u pojedinoj školi uvjet za upis znanje određenoga stranog jezika koji učenik u osnovnoj školi nije učio, upisno povjerenstvo srednje škole u koju se učenik prijavljuje za upis dužno je nakon pisanog zahtjeva učenika provjeriti njegovo znanje iz tog jezika, o čemu škola sastavlja zapisnik.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Datum održavanja provjere znanja stranoga jezika srednje škole dužne su objaviti u natječaju za upis učenika i </w:t>
      </w:r>
      <w:proofErr w:type="spellStart"/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-u, sukladno rokovima navedenima u točkama X., XI. i XII. ove Odluke.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Datum, način i postupak te druge važne elemente provođenja dodatnih ispita i provjera sposobnosti i darovitosti ili znanja utvrđuje srednja škola koja ih provodi.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(6) Srednje škole koje planiraju upis učenika u programe obrazovanja za vezane obrte dužne su u natječaju za upis objaviti točan naziv programa i oznaku »JMO« uz programe obrazovanja za vezane obrte. Sve škole koje planiraju upis učenika u te programe dužne su pravodobno i na prikladan način (oglasna ploča </w:t>
      </w: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 xml:space="preserve">škole, mrežne stranice škole, </w:t>
      </w:r>
      <w:proofErr w:type="spellStart"/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i </w:t>
      </w:r>
      <w:proofErr w:type="spellStart"/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sl</w:t>
      </w:r>
      <w:proofErr w:type="spellEnd"/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.) izvijestiti učenike i roditelje/skrbnike učenika o načinu obrazovanja u programima za vezane obrte (o broju nastavnih sati, broju sati i drugim pojedinostima o praktičnoj nastavi i vježbama naukovanja, izradi i obrani završnoga rada i </w:t>
      </w:r>
      <w:proofErr w:type="spellStart"/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sl</w:t>
      </w:r>
      <w:proofErr w:type="spellEnd"/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.) te o drugim uvjetima koji su navedeni u Pravilniku o elementima i kriterijima (dokazivanje zdravstvene sposobnosti kandidata za obavljanje poslova i radnih zadaća u odabranome zanimanju, sklapanje ugovora o naukovanju i </w:t>
      </w:r>
      <w:proofErr w:type="spellStart"/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dr</w:t>
      </w:r>
      <w:proofErr w:type="spellEnd"/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.).</w:t>
      </w:r>
    </w:p>
    <w:p w:rsidR="0029615E" w:rsidRPr="0029615E" w:rsidRDefault="0029615E" w:rsidP="0029615E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PRIJAVA I UPIS UČENIKA U SREDNJU ŠKOLU</w:t>
      </w:r>
    </w:p>
    <w:p w:rsidR="0029615E" w:rsidRPr="0029615E" w:rsidRDefault="0029615E" w:rsidP="0029615E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29615E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Prijava učenika za upis u srednju školu</w:t>
      </w:r>
    </w:p>
    <w:p w:rsidR="0029615E" w:rsidRPr="0029615E" w:rsidRDefault="0029615E" w:rsidP="0029615E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XVI.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(1) Učenici koji osnovno obrazovanje završavaju kao redoviti učenici osnovne škole u Republici Hrvatskoj u školskoj godini 2019./2020. prijavljuju se u </w:t>
      </w:r>
      <w:proofErr w:type="spellStart"/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u skladu s postupcima opisanima na mrežnoj stranici www.upisi.hr.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Učenici koji osnovno obrazovanje ne završavaju kao redoviti učenici osnovne škole u Republici Hrvatskoj (kandidati koji osnovno obrazovanje završavaju ili su završili u inozemstvu ili drugim obrazovnim sustavima; kandidati koji nisu s pozitivnim uspjehom završili prvi razred srednje škole u Republici Hrvatskoj, ispisali su se te žele ponovno upisati prvi razred u drugome obrazovnom programu; kandidati koji su prethodne školske godine završili osnovno obrazovanje u Republici Hrvatskoj, ali se nisu upisali u srednju školu) prijavljuju se Središnjem prijavnom uredu na način opisan na mrežnoj stranici www.upisi.hr.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Učenici koji se žele upisati u I. razred srednje škole u školskoj godini 2020./2021., a stekli su svjedodžbe koje nisu izdane u Republici Hrvatskoj, dužni su pokrenuti postupak priznavanja završenoga osnovnog obrazovanja. Na temelju Zakona o priznavanju inozemnih obrazovnih kvalifikacija (»Narodne novine«, broj 158/2003, 198/2003, 138/2006 i 45/2011) postupak priznavanja završenoga osnovnog obrazovanja u inozemstvu, radi pristupa srednjem obrazovanju u Republici Hrvatskoj, provodi školska ustanova u koju se podnositelj zahtjeva upisuje.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Postupci potvrđivanja (zaključavanja) lista prioriteta, potpisivanja i pohranjivanja prijavnica s konačnom listom prioriteta učenika opisani su na mrežnoj stranici www.upisi.hr.</w:t>
      </w:r>
    </w:p>
    <w:p w:rsidR="0029615E" w:rsidRPr="0029615E" w:rsidRDefault="0029615E" w:rsidP="0029615E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29615E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Upis učenika u I. razred srednje škole</w:t>
      </w:r>
    </w:p>
    <w:p w:rsidR="0029615E" w:rsidRPr="0029615E" w:rsidRDefault="0029615E" w:rsidP="0029615E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XVII.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(1) Na temelju javne objave konačnih ljestvica poretka učenika u </w:t>
      </w:r>
      <w:proofErr w:type="spellStart"/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-u, učenik ostvaruje pravo upisa u I. razred srednje škole u školskoj godini 2020./2021.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(2) 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 i </w:t>
      </w:r>
      <w:proofErr w:type="spellStart"/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sl</w:t>
      </w:r>
      <w:proofErr w:type="spellEnd"/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.) te učenici koji su ostvarili dodatna prava za upis, ostvaruju pravo upisa u srednju školu u školskoj godini 2020./2021. nakon dostave navedenih dokumenata u predviđenim rokovima iz točke X., XI. i XII. ove Odluke, što u </w:t>
      </w:r>
      <w:proofErr w:type="spellStart"/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-u potvrđuje srednja škola u kojoj učenik ostvaruje pravo upisa sukladno konačnoj ljestvici poretka. Navedeni dokumenti mogu se donijeti osobno ili dostaviti elektroničkim putem. Učenici koji ne dostave navedenu dokumentaciju u propisanim rokovima u točkama X., XI. i XII. ove Odluke gube pravo upisa ostvarenog u ljetnome upisnom roku te se u jesenskome roku mogu kandidirati za upis u preostala slobodna upisna mjesta.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(3) Učenik svoj upis potvrđuje vlastoručnim potpisom i potpisom roditelja/skrbnika na obrascu (upisnici) dostupnom na mrežnoj stranici </w:t>
      </w:r>
      <w:proofErr w:type="spellStart"/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-a (www.upisi.hr), koji je dužan donijeti osobno ili dostaviti elektroničkim putem u srednju školu u rokovima utvrđenim u točkama X., XI. i XII. ove Odluke.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(4) Nakon što učenik potvrdi svoj upis vlastoručnim potpisom i potpisom roditelja/skrbnika na obrascu (upisnici) i dostavi ga srednjoj školi, učenik je upisan u I. razred srednje škole u školskoj godini 2020./2021. Ako učenik zbog opravdanih razloga nije u mogućnosti u propisanim rokovima sukladno točkama X., XI. i XII. ove Odluke dostaviti potpisan obrazac (upisnicu) za upis u I. razred, dužan ga je donijeti osobno ili dostaviti elektroničkim putem njegov roditelj/skrbnik ili opunomoćenik.</w:t>
      </w:r>
    </w:p>
    <w:p w:rsidR="0029615E" w:rsidRPr="0029615E" w:rsidRDefault="0029615E" w:rsidP="0029615E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USTROJAVANJE RAZREDNIH ODJELA</w:t>
      </w:r>
    </w:p>
    <w:p w:rsidR="0029615E" w:rsidRPr="0029615E" w:rsidRDefault="0029615E" w:rsidP="0029615E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XVIII.</w:t>
      </w:r>
    </w:p>
    <w:p w:rsidR="0029615E" w:rsidRPr="0029615E" w:rsidRDefault="0029615E" w:rsidP="0029615E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Upis učenika u I. razred srednje škole u školskoj godini 2020./2021. provodi se u skladu sa </w:t>
      </w:r>
      <w:r w:rsidRPr="0029615E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lang w:eastAsia="hr-HR"/>
        </w:rPr>
        <w:t>Strukturom.</w:t>
      </w:r>
    </w:p>
    <w:p w:rsidR="0029615E" w:rsidRPr="0029615E" w:rsidRDefault="0029615E" w:rsidP="0029615E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(2) Škola može uz odobrenje ministrice znanosti i obrazovanja (u daljnjem tekstu: ministrica) u </w:t>
      </w:r>
      <w:proofErr w:type="spellStart"/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-u povećati broj upisnih mjesta utvrđenih u </w:t>
      </w:r>
      <w:r w:rsidRPr="0029615E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lang w:eastAsia="hr-HR"/>
        </w:rPr>
        <w:t>Strukturi </w:t>
      </w: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najviše do 28 učenika u razrednome odjelu i to u slučaju ako učenik srednje škole ne položi popravni ispit te ponavlja I. razred (učenik ponavljač).</w:t>
      </w:r>
    </w:p>
    <w:p w:rsidR="0029615E" w:rsidRPr="0029615E" w:rsidRDefault="0029615E" w:rsidP="0029615E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Iznimno, škola može uz pisanu suglasnost ministrice povećati broj upisnih mjesta utvrđenih u </w:t>
      </w:r>
      <w:r w:rsidRPr="0029615E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lang w:eastAsia="hr-HR"/>
        </w:rPr>
        <w:t>Strukturi </w:t>
      </w: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najviše do 30 učenika u razrednome odjelu isključivo u slučajevima: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ako učenik srednje škole ne položi popravni ispit u jesenskome roku te ponavlja I. razred,</w:t>
      </w:r>
    </w:p>
    <w:p w:rsidR="0029615E" w:rsidRPr="0029615E" w:rsidRDefault="0029615E" w:rsidP="0029615E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ako je više učenika ostvarilo jednak broj bodova i nalaze se na istome mjestu konačne ljestvice poretka u razrednome odjelu, a njihovim bi upisom bio premašen ukupan broj od broja učenika odobrenih u tom razrednom odjelu u </w:t>
      </w:r>
      <w:r w:rsidRPr="0029615E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lang w:eastAsia="hr-HR"/>
        </w:rPr>
        <w:t>Strukturi,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ako škola integrira učenika glazbenog ili plesnog programa obrazovanja u nastavu općeobrazovnih predmeta pojedinoga razrednog odjela.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U slučajevima iz stavka 3. ove točke srednja škola dužna je Ministarstvu dostaviti sljedeću dokumentaciju:</w:t>
      </w:r>
    </w:p>
    <w:p w:rsidR="0029615E" w:rsidRPr="0029615E" w:rsidRDefault="0029615E" w:rsidP="0029615E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obrazloženje uza zahtjev za povećanje broja učenika u razrednome odjelu u odnosu na </w:t>
      </w:r>
      <w:r w:rsidRPr="0029615E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lang w:eastAsia="hr-HR"/>
        </w:rPr>
        <w:t>Strukturom </w:t>
      </w: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utvrđeni broj učenika u razrednome odjelu,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podatke o svakom učeniku za kojega srednja škola podnosi zahtjev,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dokaze iz kojih je vidljivo da učenik ostvaruje pravo upisa sukladno stavku 3. ove točke.</w:t>
      </w:r>
    </w:p>
    <w:p w:rsidR="0029615E" w:rsidRPr="0029615E" w:rsidRDefault="0029615E" w:rsidP="0029615E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U slučaju smanjenog interesa učenika za upis u pojedini program obrazovanja, škola može ustrojiti razredni odjel s manjim brojem učenika od utvrđenog u </w:t>
      </w:r>
      <w:r w:rsidRPr="0029615E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lang w:eastAsia="hr-HR"/>
        </w:rPr>
        <w:t>Strukturi </w:t>
      </w: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uz uvjet da taj razredni odjel nema manje od 20 učenika.</w:t>
      </w:r>
    </w:p>
    <w:p w:rsidR="0029615E" w:rsidRPr="0029615E" w:rsidRDefault="0029615E" w:rsidP="0029615E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(6) Škola može u kombiniranim razrednim odjelima odstupiti od </w:t>
      </w:r>
      <w:r w:rsidRPr="0029615E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lang w:eastAsia="hr-HR"/>
        </w:rPr>
        <w:t>Strukture, </w:t>
      </w: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uz odobrenje ministrice u </w:t>
      </w:r>
      <w:proofErr w:type="spellStart"/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-u, te povećati broj upisnih mjesta u jednom programu obrazovanja i smanjiti broj u drugom, ovisno o interesu učenika, ako taj broj nije manji od šest učenika u istom programu obrazovanja. U tim kombiniranim razrednim odjelima ne može biti ukupno manje od 20 učenika.</w:t>
      </w:r>
    </w:p>
    <w:p w:rsidR="0029615E" w:rsidRPr="0029615E" w:rsidRDefault="0029615E" w:rsidP="0029615E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(7) Škole na otocima, područjima od posebne državne skrbi, brdsko-planinskim područjima, škole s nastavom na jeziku i pismu nacionalnih manjina, škole koje izvode programe za rijetka i tradicijska zanimanja, privatne škole s pravom javnosti te škole koje izvode umjetničke programe obrazovanja, sukladno članku 4. stavku 3. Državnoga pedagoškog standarda srednjoškolskog sustava odgoja i obrazovanja (»Narodne novine«, broj 63/2008 i 90/2010), mogu odstupiti od </w:t>
      </w:r>
      <w:r w:rsidRPr="0029615E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lang w:eastAsia="hr-HR"/>
        </w:rPr>
        <w:t>Strukture </w:t>
      </w: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te ustrojiti razredni odjel i s manjim brojem učenika. Iznimno od stavaka 5. i 6. ove točke, u kombiniranim razrednim odjelima u navedenim školama mogu se ustrojiti skupine i s manjim brojem učenika.</w:t>
      </w:r>
    </w:p>
    <w:p w:rsidR="0029615E" w:rsidRPr="0029615E" w:rsidRDefault="0029615E" w:rsidP="0029615E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(8) Škole koje izvode prilagođene i posebne programe za učenike s teškoćama u razvoju mogu odstupiti od </w:t>
      </w:r>
      <w:r w:rsidRPr="0029615E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lang w:eastAsia="hr-HR"/>
        </w:rPr>
        <w:t>Strukture, </w:t>
      </w: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uz odobrenje ministrice u </w:t>
      </w:r>
      <w:proofErr w:type="spellStart"/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-u, i ustrojiti razredni odjel i s manjim brojem učenika.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(9) Prije objave konačne ljestvice poretka u oba upisna roka ministrica može u </w:t>
      </w:r>
      <w:proofErr w:type="spellStart"/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-u promijeniti strukturu i broj razrednih odjela te broj učenika u razrednome odjelu ovisno o broju učenika prijavljenih u pojedini razredni odjel obrazovnoga programa.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 xml:space="preserve">(10) Ustroj i broj razrednih odjela objavljen u </w:t>
      </w:r>
      <w:proofErr w:type="spellStart"/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-u smatra se konačnim brojem ustrojenih razrednih odjela te brojem upisanih učenika.</w:t>
      </w:r>
    </w:p>
    <w:p w:rsidR="0029615E" w:rsidRPr="0029615E" w:rsidRDefault="0029615E" w:rsidP="0029615E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NAKNADE ZA POVEĆANE TROŠKOVE OBRAZOVANJA</w:t>
      </w:r>
    </w:p>
    <w:p w:rsidR="0029615E" w:rsidRPr="0029615E" w:rsidRDefault="0029615E" w:rsidP="0029615E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XIX.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Za pojedine programe obrazovanja mogu se utvrditi povećani troškovi obrazovanja.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(2) Odluku o iznosu participacije roditelja/skrbnika učenika te cijeni obrazovanja za svaku godinu obrazovanja donosi školski odbor, uz suglasnost osnivača školske ustanove, a objavljuje u natječaju za upis učenika u I. razred i </w:t>
      </w:r>
      <w:proofErr w:type="spellStart"/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-u.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Škola može potpuno ili djelomično osloboditi učenika obveze plaćanja povećanih troškova obrazovanja. Odluku o oslobađanju od plaćanja donosi školski odbor na prijedlog ravnatelja te uz suglasnost osnivača.</w:t>
      </w:r>
    </w:p>
    <w:p w:rsidR="0029615E" w:rsidRPr="0029615E" w:rsidRDefault="0029615E" w:rsidP="0029615E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NAKNADNI UPISNI ROK ZA UPIS UČENIKA NAKON ISTEKA JESENSKOGA UPISNOG ROKA</w:t>
      </w:r>
    </w:p>
    <w:p w:rsidR="0029615E" w:rsidRPr="0029615E" w:rsidRDefault="0029615E" w:rsidP="0029615E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XX.</w:t>
      </w:r>
    </w:p>
    <w:p w:rsidR="0029615E" w:rsidRPr="0029615E" w:rsidRDefault="0029615E" w:rsidP="0029615E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Učenici koji ne ostvare pravo na upis u ljetnome ili jesenskome upisnom roku mogu se prijaviti za upis u naknadnome upisnom roku za upis u srednju školu u program obrazovanja u kojemu je nakon jesenskoga upisnog roka ostalo slobodnih mjesta u sklopu broja upisnih mjesta propisanih </w:t>
      </w:r>
      <w:r w:rsidRPr="0029615E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lang w:eastAsia="hr-HR"/>
        </w:rPr>
        <w:t>Strukturom, </w:t>
      </w: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a utvrđenih u </w:t>
      </w:r>
      <w:proofErr w:type="spellStart"/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-u.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Učenici iz stavka 1. ovog članka za prijavu moraju ispunjavati sve uvjete propisane Pravilnikom o elementima i kriterijima te natječajem škole.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Učenici se za upis u naknadnome upisnom roku mogu prijaviti školi od 4. do 21. rujna 2020.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(4) Upisno povjerenstvo škole o upisu učenika u naknadnome upisnom roku odlučuje na temelju pisanoga zahtjeva učenika te podatke o upisu unosi u </w:t>
      </w:r>
      <w:proofErr w:type="spellStart"/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nakon zaprimljene potpisane upisnice učenika te ostale dokumentacije potrebne za upis.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Nakon završetka naknadnoga upisnog roka Ministarstvo utvrđuje konačan broj ustrojenih razrednih odjela i broj upisanih učenika.</w:t>
      </w:r>
    </w:p>
    <w:p w:rsidR="0029615E" w:rsidRPr="0029615E" w:rsidRDefault="0029615E" w:rsidP="0029615E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ZAVRŠNE ODREDBE</w:t>
      </w:r>
    </w:p>
    <w:p w:rsidR="0029615E" w:rsidRPr="0029615E" w:rsidRDefault="0029615E" w:rsidP="0029615E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XXI.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 posebnostima upisa učenika u I. razred srednje škole koje nisu mogle biti predviđene odredbama ove Odluke odlučuje ministrica.</w:t>
      </w:r>
    </w:p>
    <w:p w:rsidR="0029615E" w:rsidRPr="0029615E" w:rsidRDefault="0029615E" w:rsidP="0029615E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XXII.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Nadzor nad zakonitošću rada u provedbi ove Odluke obavlja Ministarstvo.</w:t>
      </w:r>
    </w:p>
    <w:p w:rsidR="0029615E" w:rsidRPr="0029615E" w:rsidRDefault="0029615E" w:rsidP="0029615E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XXIII.</w:t>
      </w:r>
    </w:p>
    <w:p w:rsidR="0029615E" w:rsidRPr="0029615E" w:rsidRDefault="0029615E" w:rsidP="0029615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Ova Odluka stupa na snagu prvoga dana od dana objave u »Narodnim novinama«.</w:t>
      </w:r>
    </w:p>
    <w:p w:rsidR="0029615E" w:rsidRPr="0029615E" w:rsidRDefault="0029615E" w:rsidP="0029615E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Klasa: 602-03/20-06/00029</w:t>
      </w:r>
      <w:r w:rsidRPr="0029615E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proofErr w:type="spellStart"/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</w:t>
      </w:r>
      <w:proofErr w:type="spellEnd"/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: 533-05-20-0006</w:t>
      </w:r>
      <w:r w:rsidRPr="0029615E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Zagreb, 22. svibnja 2020.</w:t>
      </w:r>
    </w:p>
    <w:p w:rsidR="0029615E" w:rsidRPr="0029615E" w:rsidRDefault="0029615E" w:rsidP="0029615E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Ministrica</w:t>
      </w:r>
      <w:r w:rsidRPr="0029615E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proofErr w:type="spellStart"/>
      <w:r w:rsidRPr="0029615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prof</w:t>
      </w:r>
      <w:proofErr w:type="spellEnd"/>
      <w:r w:rsidRPr="0029615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 xml:space="preserve">. </w:t>
      </w:r>
      <w:proofErr w:type="spellStart"/>
      <w:r w:rsidRPr="0029615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dr</w:t>
      </w:r>
      <w:proofErr w:type="spellEnd"/>
      <w:r w:rsidRPr="0029615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 xml:space="preserve">. </w:t>
      </w:r>
      <w:proofErr w:type="spellStart"/>
      <w:r w:rsidRPr="0029615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sc</w:t>
      </w:r>
      <w:proofErr w:type="spellEnd"/>
      <w:r w:rsidRPr="0029615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. Blaženka Divjak, </w:t>
      </w:r>
      <w:r w:rsidRPr="0029615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 r.</w:t>
      </w:r>
    </w:p>
    <w:p w:rsidR="0029615E" w:rsidRPr="0029615E" w:rsidRDefault="0029615E" w:rsidP="0029615E">
      <w:pPr>
        <w:spacing w:before="2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5"/>
          <w:szCs w:val="25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5"/>
          <w:szCs w:val="25"/>
          <w:lang w:eastAsia="hr-HR"/>
        </w:rPr>
        <w:lastRenderedPageBreak/>
        <w:t>Struktura razrednih odjela i broja učenika I. razreda srednjih škola u školskoj godini 2020./2021.</w:t>
      </w:r>
    </w:p>
    <w:p w:rsidR="0029615E" w:rsidRPr="0029615E" w:rsidRDefault="0029615E" w:rsidP="0029615E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I. dio – srednje škole kojima je osnivač Republika Hrvatska, jedinice lokalne samouprave te jedinice područne (regionalne) samouprave</w:t>
      </w:r>
    </w:p>
    <w:tbl>
      <w:tblPr>
        <w:tblW w:w="10650" w:type="dxa"/>
        <w:tblCellMar>
          <w:left w:w="0" w:type="dxa"/>
          <w:right w:w="0" w:type="dxa"/>
        </w:tblCellMar>
        <w:tblLook w:val="04A0"/>
      </w:tblPr>
      <w:tblGrid>
        <w:gridCol w:w="6168"/>
        <w:gridCol w:w="1151"/>
        <w:gridCol w:w="872"/>
        <w:gridCol w:w="902"/>
        <w:gridCol w:w="795"/>
        <w:gridCol w:w="762"/>
      </w:tblGrid>
      <w:tr w:rsidR="0029615E" w:rsidRPr="0029615E" w:rsidTr="0029615E"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Naziv škole i obrazovnog programa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Šifra programa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Trajanje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Razredni odjeli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Oznaka za odjel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Učenici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I. Zagrebačka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Centar za odgoj i obrazovanje Lug Bregana (01-073-505)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Centar za odgoj i obrazovanje Lug Bregana (01-073-505)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Glazbena škola Dugo Selo (01-020-003)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Glazbena škola Dugo Selo (01-020-003)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Dugo Selo (01-020-501)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Plinoinstalater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Dugo Selo (01-020-501)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Srednja škola Ivan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Švear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Ivanić-Grad (01-032-501)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Naftno-rudarski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050504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 (Izdvojena lokacija Križ)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Srednja škola Ivan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Švear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Ivanić-Grad (01-032-501)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270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Jastrebarsko (01-033-501)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Jastrebarsko (01-033-501)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Ekonomska, trgovačka i ugostiteljska škola Samobor (01-073-501)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Ekonomska, trgovačka i ugostiteljska škola Samobor (01-073-501)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lastRenderedPageBreak/>
              <w:t>Gimnazija Antuna Gustava Matoša Samobor (01-073-502)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Gimnazija Antuna Gustava Matoša Samobor (01-073-502)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Glazbena škola Ferdo Livadić Samobor (01-073-504)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29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Glazbena škola Ferdo Livadić Samobor (01-073-504)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strukovna škola Samobor (01-073-503)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strukovna škola Samobor (01-073-503)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154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Srednja škola Dragutina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Stražimira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Sveti Ivan Zelina (01-109-501)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Plinoinstalater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Srednja škola Dragutina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Stražimira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Sveti Ivan Zelina (01-109-501)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Ekonomska škola Velika Gorica (01-087-501)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Ekonomska škola Velika Gorica (01-087-501)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Gimnazija Velika Gorica (01-087-502)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Gimnazija Velika Gorica (01-087-502)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strukovna škola Velika Gorica (01-087-503)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strukovna škola Velika Gorica (01-087-503)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218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Umjetnička škola Franje Lučića Velika Gorica (01-087-505)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Scenski plesač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lastRenderedPageBreak/>
              <w:t>Ukupno Umjetnička škola Franje Lučića Velika Gorica (01-087-505)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Zrakoplovna tehnička škola Rudolfa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Perešina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Velika Gorica (01-087-504)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Zrakoplovni prometnik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Zrakoplovna tehnička škola Rudolfa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Perešina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Velika Gorica (01-087-504)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Vrbovec (01-094-501)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Vrbovec (01-094-501)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168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lastRenderedPageBreak/>
              <w:t>Srednja škola Ban Josip Jelačić Zaprešić (01-108-501)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Ban Josip Jelačić Zaprešić (01-108-501)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192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I. Zagrebačka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2086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II. Krapinsko-zagorska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Srednja škola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Bedekovčina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(02-167-501)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proizvođač keramike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135501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 xml:space="preserve">Soboslikar ličilac dekorater DO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Plinoinstalater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Srednja škola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Bedekovčina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(02-167-501)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221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Srednja škola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Konjšćina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Konjščina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(02-177-501)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Srednja škola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Konjšćina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Konjščina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(02-177-501)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116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Krapina (02-040-501)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Komercijalist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Krapina (02-040-501)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262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Srednja škola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Oroslavje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(02-183-501)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Srednja škola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Oroslavje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(02-183-501)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116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Glazbena škola Pregrada (02-123-502)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Glazbena škola Pregrada (02-123-502)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lastRenderedPageBreak/>
              <w:t>Srednja škola Pregrada (02-123-501)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Konobar DO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Pregrada (02-123-501)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145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Gimnazija Antuna Gustava Matoša Zabok (02-097-503)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Gimnazija Antuna Gustava Matoša Zabok (02-097-503)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Zabok (02-097-501)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Zabok (02-097-501)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190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Škola za umjetnost, dizajn, grafiku i odjeću Zabok (02-097-502)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Škola za umjetnost, dizajn, grafiku i odjeću Zabok (02-097-502)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Centar za odgoj i obrazovanje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Zajezda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(02-168-002)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Centar za odgoj i obrazovanje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Zajezda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(02-168-002)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Zlatar (02-189-501)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Zlatar (02-189-501)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II. Krapinsko-zagorska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1415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III. Sisačko-moslavačka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Glina (03-025-501)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Glina (03-025-501)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Srednja škola Ivana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Trnskoga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Hrvatska Kostajnica (03-039-501)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lastRenderedPageBreak/>
              <w:t xml:space="preserve">Ukupno Srednja škola Ivana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Trnskoga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Hrvatska Kostajnica (03-039-501)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Tina Ujevića Kutina (03-043-501)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Tina Ujevića Kutina (03-043-501)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Tehnička škola Kutina (03-043-502)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Tehnička škola Kutina (03-043-502)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Glazbena škola u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Novskoj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Novska (03-054-502)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Glazbena škola u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Novskoj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Novska (03-054-502)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Novska (03-054-501)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razvoj videoigara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Novska (03-054-501)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Petrinja (03-066-501)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voćar-vinogradar-vinar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Petrinja (03-066-501)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114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Ekonomska škola Sisak (03-076-507)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Ekonomska škola Sisak (03-076-507)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Gimnazija Sisak (03-076-501)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Gimnazija Sisak (03-076-501)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Glazbena škola Frana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Lhotke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Sisak (03-076-508)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Glazbena škola Frana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Lhotke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Sisak (03-076-508)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Industrijsko-obrtnička škola Sisak (03-076-502)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Industrijsko-obrtnička škola Sisak (03-076-502)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Srednja škola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Viktorovac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Sisak (03-076-503)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Srednja škola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Viktorovac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Sisak (03-076-503)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158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Strukovna škola Sisak (03-076-505)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Strukovna škola Sisak (03-076-505)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162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Tehnička škola Sisak (03-076-506)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razvoj videoigara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lastRenderedPageBreak/>
              <w:t>Ukupno Tehnička škola Sisak (03-076-506)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128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Srednja škola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Topusko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(03-202-501)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Srednja škola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Topusko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(03-202-501)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III. Sisačko-moslavačka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1415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IV. Karlovačka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Duga Resa (04-019-501)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Puškar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Duga Resa (04-019-501)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Centar za odgoj i obrazovanje djece i mladeži Karlovac (04-034-010)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polagač keramičkih pločica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Centar za odgoj i obrazovanje djece i mladeži Karlovac (04-034-010)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Ekonomsko-turistička škola Karlovac (04-034-505)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Ekonomsko-turistička škola Karlovac (04-034-505)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Gimnazija Karlovac (04-034-501)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Gimnazija Karlovac (04-034-501)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Glazbena škola Karlovac (04-034-513)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Glazbena škola Karlovac (04-034-513)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Medicinska škola Karlovac (04-034-507)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Medicinska škola Karlovac (04-034-507)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Mješovita industrijsko-obrtnička škola Karlovac (04-034-510)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Mješovita industrijsko-obrtnička škola Karlovac (04-034-510)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Prirodoslovna škola Karlovac (04-034-504)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Voćar – vinogradar – 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Prirodoslovna škola Karlovac (04-034-504)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Šumarska i drvodjeljska škola Karlovac (04-034-506)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Meteorološki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Šumarska i drvodjeljska škola Karlovac (04-034-506)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Tehnička škola Karlovac (04-034-508)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Alatničar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Tehnička škola Karlovac (04-034-508)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184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Trgovačko-ugostiteljska škola Karlovac (04-034-509)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Trgovačko-ugostiteljska škola Karlovac (04-034-509)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113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Gimnazija i strukovna škola Bernardina Frankopana Ogulin (04-056-503)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Gimnazija i strukovna škola Bernardina Frankopana Ogulin (04-056-503)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Obrtnička i tehnička škola Ogulin (04-056-501)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željeznički promet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190104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Obrtnička i tehnička škola Ogulin (04-056-501)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Slunj (04-079-501)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Slunj (04-079-501)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IV. Karlovačka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1260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Centar za odgoj i obrazovanje pri Odgojnom domu Ivanec (05-031-503)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Monter strojeva i konstrukcija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Parketar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Centar za odgoj i obrazovanje pri Odgojnom domu Ivanec (05-031-503)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Ivanec (05-031-501)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Ivanec (05-031-501)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132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Ludbreg (05-087-501)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CNC operater/CNC operaterka DO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Kuhar DO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Prodavač DO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Ludbreg (05-087-501)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114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»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Arboretum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Opeka«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Marčan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(05-230-501)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Poljoprivredni tehničar-vrtlar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»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Arboretum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Opeka«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Marčan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(05-230-501)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Novi Marof (05-087-502)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Novi Marof (05-087-502)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lastRenderedPageBreak/>
              <w:t>Centar za odgoj i obrazovanje Tomislav Špoljar Varaždin (05-086-007)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Centar za odgoj i obrazovanje Tomislav Špoljar Varaždin (05-086-007)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Druga gimnazija Varaždin (05-086-502)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96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Druga gimnazija Varaždin (05-086-502)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144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Elektrostrojarska škola Varaždin (05-086-504)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Elektrostrojarska škola Varaždin (05-086-504)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276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Glazbena škola u Varaždinu Varaždin (05-086-512)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Glazbena škola u Varaždinu Varaždin (05-086-512)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Gospodarska škola Varaždin (05-086-506)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Administrator (prilagođeni program)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Gospodarska škola Varaždin (05-086-506)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218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Graditeljska, prirodoslovna i rudarska škola Varaždin (05-086-509)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Geološki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050104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Rudarski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050304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Graditeljska, prirodoslovna i rudarska škola Varaždin (05-086-509)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196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Medicinska škola Varaždin (05-086-505)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Medicinska škola Varaždin (05-086-505)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Prva gimnazija Varaždin (05-086-501)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Prva gimnazija Varaždin (05-086-501)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192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strukovna škola Varaždin (05-086-508)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zaštite osoba i imovine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Kozmetičar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Galanterist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231353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Tapetar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Staklar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271153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Mljekar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091653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Dimnjačar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strukovna škola Varaždin (05-086-508)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207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Strojarska i prometna škola Varaždin (05-086-507)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Strojarska i prometna škola Varaždin (05-086-507)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192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2046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VI. Koprivničko-križevačka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Gimnazija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dr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. Ivana Kranjčeva Đurđevac (06-023-503)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Gimnazija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dr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. Ivana Kranjčeva Đurđevac (06-023-503)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Strukovna škola Đurđevac (06-023-502)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Strukovna škola Đurđevac (06-023-502)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178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Gimnazija »Fran Galović« Koprivnica (06-037-501)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lastRenderedPageBreak/>
              <w:t>Ukupno Gimnazija »Fran Galović« Koprivnica (06-037-501)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147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Obrtnička škola Koprivnica (06-037-502)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Plinoinstalater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Pekar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Obrtnička škola Koprivnica (06-037-502)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177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Koprivnica (06-037-503)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Prodavač DO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lastRenderedPageBreak/>
              <w:t>Ukupno Srednja škola Koprivnica (06-037-503)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Umjetnička škola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Fortunat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Pintarić Koprivnica (06-037-504)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Umjetnička škola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Fortunat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Pintarić Koprivnica (06-037-504)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Gimnazija Ivana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Zakmardija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Dijankovečkoga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Križevci (06-041-501)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Gimnazija Ivana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Zakmardija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Dijankovečkoga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Križevci (06-041-501)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Glazbena škola Alberta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Štrige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, Križevci (06-041-505)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Glazbena škola Alberta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Štrige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, Križevci (06-041-505)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gospodarska škola Križevci (06-041-504)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Poljoprivredni tehničar-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fitofarmaceut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Mljekar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gospodarska škola Križevci (06-041-504)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Srednja škola »Ivan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Seljanec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« Križevci (06-041-502)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Srednja škola »Ivan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Seljanec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« Križevci (06-041-502)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111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VI. Koprivničko-križevačka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1105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VII. Bjelovarsko-bilogorska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lastRenderedPageBreak/>
              <w:t>Ekonomska i birotehnička škola Bjelovar (07-004-505)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Ekonomska i birotehnička škola Bjelovar (07-004-505)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Gimnazija Bjelovar (07-004-502)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Gimnazija Bjelovar (07-004-502)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Glazbena škola Vatroslava Lisinskog Bjelovar (07-004-511)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Glazbena škola Vatroslava Lisinskog Bjelovar (07-004-511)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Komercijalna i trgovačka škola Bjelovar (07-004-504)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Komercijalna i trgovačka škola Bjelovar (07-004-504)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Medicinska škola Bjelovar (07-004-503)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Medicinska škola Bjelovar (07-004-503)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Obrtnička škola Bjelovar (07-004-507)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Proizvođač i monter PVC i aluminijske stolarije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Obrtnička škola Bjelovar (07-004-507)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146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Tehnička škola Bjelovar (07-004-506)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Tehnička škola Bjelovar (07-004-506)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Turističko-ugostiteljska i prehrambena škola Bjelovar (07-004-508)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Turističko-ugostiteljska i prehrambena škola Bjelovar (07-004-508)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162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Čazma (07-011-501)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Automehatroničar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Čazma (07-011-501)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Ekonomska i turistička škola Daruvar (07-012-503)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Prodavač DO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Konobar DO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Kuhar DO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Ekonomska i turistička škola Daruvar (07-012-503)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Gimnazija Daruvar (07-012-502)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(nastava na češkom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320104-MC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Gimnazija Daruvar (07-012-502)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Glazbena škola Brune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Bjelinskog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Daruvar (07-012-504)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Glazbena škola Brune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Bjelinskog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Daruvar (07-012-504)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Tehnička škola Daruvar (07-012-501)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Tehnička škola Daruvar (07-012-501)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168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»August Šenoa« Garešnica (07-024-501)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»August Šenoa« Garešnica (07-024-501)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164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Bartola Kašića Grubišno Polje (07-028-501)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Bartola Kašića Grubišno Polje (07-028-501)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VII. Bjelovarsko-bilogorska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1563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lastRenderedPageBreak/>
              <w:t>Pomorska škola Bakar (08-275-501)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Pomorska škola Bakar (08-275-501)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Srednja škola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dr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. Antuna Barca Crikvenica (08-008-501)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Srednja škola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dr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. Antuna Barca Crikvenica (08-008-501)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Vladimir Nazor Čabar (08-009-501)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Alatničar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Vladimir Nazor Čabar (08-009-501)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Delnice (08-013-501)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Delnice (08-013-501)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Hrvatski kralj Zvonimir Krk (08-042-501)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Hrvatski kralj Zvonimir Krk (08-042-501)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144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Centar odgoja i obrazovanja pri Odgojnom domu Mali Lošinj (08-292-502)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Centar odgoja i obrazovanja pri Odgojnom domu Mali Lošinj (08-292-502)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Srednja škola Ambroza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Haračića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Mali Lošinj (08-292-501)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 (Područni odjel u Cresu)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Srednja škola Ambroza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Haračića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Mali Lošinj (08-292-501)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Željeznička tehnička škola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Moravice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(08-095-501)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 xml:space="preserve">Tehničar za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Željeznički prometni radnik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Željeznička tehnička škola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Moravice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(08-095-501)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Gimnazija Eugena Kumičića Opatija (08-058-502)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Gimnazija Eugena Kumičića Opatija (08-058-502)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Hotelijersko-turistička škola Opatija (08-058-504)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Hotelijersko-turistička škola Opatija (08-058-504)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Obrtnička škola Opatija (08-058-503)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Obrtnička škola Opatija (08-058-503)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Ugostiteljska škola Opatija (08-058-501)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Ugostiteljska škola Opatija (08-058-501)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Srednja škola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Markantuna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de Dominisa Rab (08-070-501)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Srednja škola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Markantuna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de Dominisa Rab (08-070-501)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Centar za odgoj i obrazovanje Rijeka (08-071-026)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knjigoveža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Centar za odgoj i obrazovanje Rijeka (08-071-026)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Ekonomska škola Mije Mirkovića Rijeka (08-071-505)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Administrator (prilagođeni program)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Upravni referent (prilagođeni program)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Ekonomska škola Mije Mirkovića Rijeka (08-071-505)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162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Elektroindustrijska i obrtnička škola Rijeka (08-071-514)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Elektroindustrijska i obrtnička škola Rijeka (08-071-514)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Gimnazija Andrije Mohorovičića Rijeka (08-071-511)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Gimnazija Andrije Mohorovičića Rijeka (08-071-511)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lastRenderedPageBreak/>
              <w:t xml:space="preserve">Glazbena škola Ivana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Matetića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Ronjgova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Rijeka (08-071-523)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Glazbena škola Ivana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Matetića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Ronjgova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Rijeka (08-071-523)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Graditeljska škola za industriju i obrt Rijeka (08-071-515)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Graditeljska škola za industriju i obrt Rijeka (08-071-515)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Građevinska tehnička škola Rijeka (08-071-508)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Dizajner unutrašnje arhitekture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Tehničar geodezije i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geoinformatike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Građevinska tehnička škola Rijeka (08-071-508)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lastRenderedPageBreak/>
              <w:t>Medicinska škola u Rijeci Rijeka (08-071-516)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Medicinska škola u Rijeci Rijeka (08-071-516)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176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Prirodoslovna i grafička škola Rijeka (08-071-507)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Intermedijski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fotograf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260164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Grafički tehničar dorade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Prirodoslovna i grafička škola Rijeka (08-071-507)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144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Prometna škola Rijeka (08-071-517)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Prometna škola Rijeka (08-071-517)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Prva riječka hrvatska gimnazija Rijeka (08-071-506)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Prva riječka hrvatska gimnazija Rijeka (08-071-506)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Prva sušačka hrvatska gimnazija u Rijeci Rijeka (08-071-509)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96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Prva sušačka hrvatska gimnazija u Rijeci Rijeka (08-071-509)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144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za elektrotehniku i računalstvo Rijeka (08-071-504)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za elektrotehniku i računalstvo Rijeka (08-071-504)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lastRenderedPageBreak/>
              <w:t xml:space="preserve">Srednja talijanska škola – Rijeka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Scuola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media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superiore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Italiana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–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Fiume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Rijeka (08-071-502)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320204-MT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Srednja talijanska škola – Rijeka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Scuola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media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superiore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Italiana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–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Fiume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Rijeka (08-071-502)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Strojarska škola za industrijska i obrtnička zanimanja Rijeka (08-071-501)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Proizvođač i monter PVC i aluminijske stolarije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Strojarska škola za industrijska i obrtnička zanimanja Rijeka (08-071-501)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lastRenderedPageBreak/>
              <w:t>Strojarsko brodograđevna škola za industrijska i obrtnička zanimanja Rijeka (08-071-512)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Strojarsko brodograđevna škola za industrijska i obrtnička zanimanja Rijeka (08-071-512)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Škola za primijenjenu umjetnost u Rijeci Rijeka (08-071-524)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Škola za primijenjenu umjetnost u Rijeci Rijeka (08-071-524)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Tehnička škola, Rijeka (08-071-513)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Brodograđevni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Tehnička škola, Rijeka (08-071-513)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Trgovačka i tekstilna škola u Rijeci Rijeka (08-071-503)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Dizajner odjeće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Trgovačka i tekstilna škola u Rijeci Rijeka (08-071-503)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2852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IX. Ličko-senjska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Gimnazija Gospić (09-026-504)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Gimnazija Gospić (09-026-504)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Strukovna škola Gospić (09-026-503)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lastRenderedPageBreak/>
              <w:t>Ukupno Strukovna škola Gospić (09-026-503)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166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Plitvička jezera Korenica (09-455-501)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Plitvička jezera Korenica (09-455-501)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Otočac (09-061-501)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Otočac (09-061-501)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Pavla Rittera Vitezovića u Senju Senj (09-074-501)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Pavla Rittera Vitezovića u Senju Senj (09-074-501)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IX. Ličko-senjska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474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Srednja škola »Stjepan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Ivšić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« Orahovica (10-059-501)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Srednja škola »Stjepan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Ivšić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« Orahovica (10-059-501)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Srednja škola Stjepana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Sulimanca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Pitomača (10-317-501)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Srednja škola Stjepana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Sulimanca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Pitomača (10-317-501)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Industrijsko-obrtnička škola Slatina (10-067-503)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Industrijsko-obrtnička škola Slatina (10-067-503)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Marka Marulića Slatina (10-067-502)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Marka Marulića Slatina (10-067-502)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Centar za odgoj, obrazovanje i rehabilitaciju Virovitica (10-089-004)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Pomoćni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kartonažer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Centar za odgoj, obrazovanje i rehabilitaciju Virovitica (10-089-004)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Gimnazija Petra Preradovića Virovitica (10-089-501)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Gimnazija Petra Preradovića Virovitica (10-089-501)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Glazbena škola Jan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Vlašimsky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Virovitica (10-089-507)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19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Glazbena škola Jan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Vlašimsky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Virovitica (10-089-507)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Industrijsko-obrtnička škola Virovitica (10-089-503)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Industrijsko-obrtnička škola Virovitica (10-089-503)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Strukovna škola Virovitica (10-089-504)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Strukovna škola Virovitica (10-089-504)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Tehnička škola Virovitica (10-089-502)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Tehnička škola Virovitica (10-089-502)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839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Pakrac (11-064-501)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Pakrac (11-064-501)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Ekonomska škola, Požega (11-077-502)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Upravni referent 4 g. (Dislocirani odjel – u Osnovnoj školi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Ekonomska škola, Požega (11-077-502)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Gimnazija Požega (11-077-501)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Gimnazija Požega (11-077-501)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Glazbena škola Požega (11-077-508)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lastRenderedPageBreak/>
              <w:t>Ukupno Glazbena škola Požega (11-077-508)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Obrtnička škola Požega (11-077-505)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3 g. (Izdvojena lokacija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3 g. (Izdvojena lokacija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Obrtnička škola Požega (11-077-505)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Poljoprivredno-prehrambena škola Požega (11-077-503)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Poljoprivredno-prehrambena škola Požega (11-077-503)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Tehnička škola Požega (11-077-504)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Tehnička škola Požega (11-077-504)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Elektrotehnička i ekonomska škola Nova Gradiška (12-051-503)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Elektrotehnička i ekonomska škola Nova Gradiška (12-051-503)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Gimnazija Nova Gradiška (12-051-501)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Gimnazija Nova Gradiška (12-051-501)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Industrijsko obrtnička škola Nova Gradiška (12-051-502)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Monter i obrađivač rezanjem i deformacijom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Industrijsko obrtnička škola Nova Gradiška (12-051-502)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150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Ekonomsko-birotehnička škola Slavonski Brod (12-078-506)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Ekonomsko-birotehnička škola Slavonski Brod (12-078-506)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Gimnazija Matija Mesić Slavonski Brod (12-078-503)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Gimnazija Matija Mesić Slavonski Brod (12-078-503)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160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Glazbena škola Slavonski Brod (12-078-510)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Glazbena škola Slavonski Brod (12-078-510)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Industrijsko-obrtnička škola Slavonski Brod (12-078-504)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CNC operater/CNC operaterka DO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Monter i obrađivač rezanjem i deformacijom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Obrađivač lima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Plinoinstalater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Telekomunikacijski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Industrijsko-obrtnička škola Slavonski Brod (12-078-504)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227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Obrtnička škola Slavonski Brod (12-078-502)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Obrtnička škola Slavonski Brod (12-078-502)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230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medicinska škola Slavonski Brod (12-078-507)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medicinska škola Slavonski Brod (12-078-507)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Srednja škola Matije Antuna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Reljkovića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Slavonski Brod (12-078-501)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Poljoprivredni tehničar-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fitofarmaceut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Tehničar geodezije i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geoinformatike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Srednja škola Matije Antuna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Reljkovića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Slavonski Brod (12-078-501)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Tehnička škola Slavonski Brod (12-078-505)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Tehnička škola Slavonski Brod (12-078-505)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1381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Kneza Branimira, Benkovac (13-002-501)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Dimnjačar DO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Staklar DO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Kneza Branimira, Benkovac (13-002-501)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Biograd na Moru (13-003-501)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Konobar DO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Kuhar DO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Prodavač DO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Brodograditelj nemetalnog broda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021303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Brodomehaničar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Biograd na Moru (13-003-501)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Gračac (13-027-527)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zaštite prirode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Gračac (13-027-527)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Obrovac (13-055-501)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Obrovac (13-055-501)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Bartula Kašića Pag (13-063-501)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Bartula Kašića Pag (13-063-501)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Ekonomsko-birotehnička i trgovačka škola Zadar (13-107-518)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Ekonomsko-birotehnička i trgovačka škola Zadar (13-107-518)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Gimnazija Franje Petrića Zadar (13-107-501)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Gimnazija Franje Petrića Zadar (13-107-501)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Gimnazija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Jurja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Barakovića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Zadar (13-107-503)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Gimnazija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Jurja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Barakovića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Zadar (13-107-503)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Gimnazija Vladimira Nazora Zadar (13-107-502)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Gimnazija Vladimira Nazora Zadar (13-107-502)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132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Glazbena škola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Blagoje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Bersa Zadar (13-107-521)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Glazbena škola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Blagoje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Bersa Zadar (13-107-521)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Hotelijersko-turistička i ugostiteljska škola Zadar (13-107-519)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Hotelijersko-turistička i ugostiteljska škola Zadar (13-107-519)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192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Medicinska škola Ante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Kuzmanića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– Zadar (13-107-509)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Medicinska škola Ante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Kuzmanića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– Zadar (13-107-509)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Obrtnička škola Gojka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Matuline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Zadar (13-107-511)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Obrtnička škola Gojka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Matuline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Zadar (13-107-511)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Poljoprivredna, prehrambena i veterinarska škola Stanka Ožanića Zadar (13-107-515)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Poljoprivredni tehničar-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fitofarmaceut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Poljoprivredna, prehrambena i veterinarska škola Stanka Ožanića Zadar (13-107-515)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Pomorska škola Zadar (13-107-506)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Pomorska škola Zadar (13-107-506)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Prirodoslovno-grafička škola Zadar (13-107-514)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Prirodoslovno-grafička škola Zadar (13-107-514)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Strukovna škola Vice Vlatkovića Zadar (13-107-513)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Strukovna škola Vice Vlatkovića Zadar (13-107-513)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183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Škola primijenjene umjetnosti i dizajna Zadar (13-107-516)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300100-A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Šivač odjeće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225101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Škola primijenjene umjetnosti i dizajna Zadar (13-107-516)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Tehnička škola Zadar (13-107-512)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Tehnička škola Zadar (13-107-512)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114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1840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Druga srednja škola Beli Manastir (14-001-503)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Druga srednja škola Beli Manastir (14-001-503)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130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Gimnazija Beli Manastir (14-001-501)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Gimnazija Beli Manastir (14-001-501)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Prva srednja škola Beli Manastir (14-001-502)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Prva srednja škola Beli Manastir (14-001-502)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Dalj (14-411-501)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Agroturistički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Dalj (14-411-501)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Donji Miholjac (14-016-501)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Donji Miholjac (14-016-501)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Ekonomska škola Braća Radić Đakovo (14-022-501)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Ekonomska škola Braća Radić Đakovo (14-022-501)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Gimnazija A. G. Matoša Đakovo (14-022-502)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Gimnazija A. G. Matoša Đakovo (14-022-502)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strukovna škola Antuna Horvata Đakovo (14-022-503)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Poljoprivredni tehničar-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fitofarmaceut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Fotograf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260133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CNC operater/CNC operaterka DO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Soboslikar ličilac dekorater DO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strukovna škola Antuna Horvata Đakovo (14-022-503)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Josipa Kozarca Đurđenovac (14-326-501)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Bačvar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121633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Josipa Kozarca Đurđenovac (14-326-501)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Srednja škola Isidora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Kršnjavoga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Našice (14-050-501)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Srednja škola Isidora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Kršnjavoga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Našice (14-050-501)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293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Ekonomska i upravna škola Osijek (14-060-511)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Ekonomska i upravna škola Osijek (14-060-511)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144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Elektrotehnička i prometna škola Osijek (14-060-501)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Elektrotehnička i prometna škola Osijek (14-060-501)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168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Glazbena škola Franje Kuhača Osijek (14-060-520)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Glazbena škola Franje Kuhača Osijek (14-060-520)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Graditeljsko-geodetska škola Osijek (14-060-509)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Tehničar geodezije i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geoinformatike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Graditeljsko-geodetska škola Osijek (14-060-509)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I. gimnazija Osijek (14-060-503)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I. gimnazija Osijek (14-060-503)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144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II. gimnazija Osijek (14-060-504)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II. gimnazija Osijek (14-060-504)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130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III. gimnazija Osijek (14-060-505)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III. gimnazija Osijek (14-060-505)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130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Medicinska škola Osijek (14-060-506)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Medicinska škola Osijek (14-060-506)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144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lastRenderedPageBreak/>
              <w:t>Obrtnička škola Osijek (14-060-513)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Obrtnička škola Osijek (14-060-513)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136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Poljoprivredna i veterinarska škola Osijek (14-060-507)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Poljoprivredni tehničar-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fitofarmaceut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Poljoprivredni tehničar-vrtlar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Poljoprivredna i veterinarska škola Osijek (14-060-507)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Prosvjetno-kulturni centar Mađara u Republici Hrvatskoj Osijek (14-060-021)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Hotelijersko-turistički tehničar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070104-MM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(nastava na mađarskom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Prodavač (nastava na mađarskom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060923-MM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Prosvjetno-kulturni centar Mađara u Republici Hrvatskoj Osijek (14-060-021)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Strojarska tehnička škola Osijek (14-060-502)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Automehatroničar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CNC operater/CNC operaterka DO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Plinoinstalater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Strojarska tehnička škola Osijek (14-060-502)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168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Škola primijenjene umjetnosti i dizajna Osijek (14-060-515)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96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Škola primijenjene umjetnosti i dizajna Osijek (14-060-515)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Tehnička škola i prirodoslovna gimnazija Ruđera Boškovića Osijek (14-060-510)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Tehnička škola i prirodoslovna gimnazija Ruđera Boškovića Osijek (14-060-510)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Trgovačka i komercijalna škola Davor Milas Osijek (14-060-514)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Prodavač DO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Trgovačka i komercijalna škola Davor Milas Osijek (14-060-514)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Ugostiteljsko-turistička škola Osijek (14-060-512)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Ugostiteljsko-turistička škola Osijek (14-060-512)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234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Valpovo (14-085-501)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Valpovo (14-085-501)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3373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XV. Šibensko-kninska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Ivana Meštrovića Drniš (15-017-501)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Administrator (prilagođeni program)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Elektrotehničar 4 g. (radionice)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Elektromehaničar 3 g. (radionice)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Ivana Meštrovića Drniš (15-017-501)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79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strukovna škola kralja Zvonimira Knin (15-036-503)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strukovna škola kralja Zvonimira Knin (15-036-503)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Srednja škola Lovre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Montija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Knin (15-036-502)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Srednja škola Lovre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Montija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Knin (15-036-502)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Centar za odgoj i obrazovanje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Šubićevac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Šibenik (15-081-011)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lastRenderedPageBreak/>
              <w:t xml:space="preserve">Ukupno Centar za odgoj i obrazovanje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Šubićevac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Šibenik (15-081-011)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Ekonomska škola Šibenik (15-081-501)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Administrator (prilagođeni program)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Ekonomska škola Šibenik (15-081-501)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Gimnazija Antuna Vrančića Šibenik (15-081-506)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Gimnazija Antuna Vrančića Šibenik (15-081-506)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142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Glazbena škola Ivana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Lukačića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Šibenik (15-081-511)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Glazbena škola Ivana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Lukačića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Šibenik (15-081-511)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Industrijsko-obrtnička škola Šibenik (15-081-508)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Brodski električar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042234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Brodomehaničar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Plinoinstalater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Industrijsko-obrtnička škola Šibenik (15-081-508)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Medicinska škola Šibenik (15-081-504)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Medicinska škola Šibenik (15-081-504)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Prometno-tehnička škola Šibenik (15-081-502)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jahte i marine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020224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lastRenderedPageBreak/>
              <w:t>Ukupno Prometno-tehnička škola Šibenik (15-081-502)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strukovna škola Šibenik (15-081-509)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Cvjećar (prilagođeni program)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081494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Prodavač DO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strukovna škola Šibenik (15-081-509)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Tehnička škola Šibenik (15-081-507)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Tehnička škola Šibenik (15-081-507)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Turističko-ugostiteljska škola Šibenik (15-081-505)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Turističko-ugostiteljska škola Šibenik (15-081-505)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XV. Šibensko-kninska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XVI. Vukovarsko-srijemska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Ilok (16-426-501)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Ilok (16-426-501)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Drvodjelska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tehnička škola Vinkovci (16-088-506)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Drvodjeljski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Drvodjelska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tehnička škola Vinkovci (16-088-506)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Ekonomska i trgovačka škola Ivana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Domca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Vinkovci (16-088-504)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Ekonomska i trgovačka škola Ivana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Domca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Vinkovci (16-088-504)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178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Gimnazija Matije Antuna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Reljkovića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Vinkovci (16-088-502)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Gimnazija Matije Antuna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Reljkovića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Vinkovci (16-088-502)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154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Glazbena škola Josipa Runjanina Vinkovci (16-088-510)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Glazbena škola Josipa Runjanina Vinkovci (16-088-510)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Poljoprivredno šumarska škola Vinkovci (16-088-509)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Poljoprivredni tehničar-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fitofarmaceut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Poljoprivredno šumarska škola Vinkovci (16-088-509)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150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strukovna škola Vinkovci (16-088-507)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strukovna škola Vinkovci (16-088-507)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161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Tehnička škola Ruđera Boškovića Vinkovci (16-088-501)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Tehnička škola Ruđera Boškovića Vinkovci (16-088-501)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230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Zdravstvena i veterinarska škola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dr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. Andrije Štampara Vinkovci (16-088-</w:t>
            </w: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lastRenderedPageBreak/>
              <w:t>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Zdravstvena i veterinarska škola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dr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. Andrije Štampara Vinkovci (16-088-508)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Ekonomska škola Vukovar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Vukovar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(16-096-502)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Komercijalist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Upravni referent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060404-MS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Ekonomska škola Vukovar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Vukovar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(16-096-502)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144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Gimnazija Vukovar (16-096-501)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Jezična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Prirodoslovno-matematička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320204-MS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Gimnazija Vukovar (16-096-501)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144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strukovna škola Marko Babić Vukovar (16-096-504)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Kozmetičar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250153-MS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Poljoprivredni tehničar-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fitofarmaceut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080504-MS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Hotelijersko-turistički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Turističko-hotelijerski komercijalist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070204-MS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Slastičar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071453-MS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Frizer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250353-MS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Mesar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092453-MS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strukovna škola Marko Babić Vukovar (16-096-504)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217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Tehnička škola Nikole Tesle Vukovar (16-096-503)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Ekološki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330724-MS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Elektrotehničar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Strojarski računalni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015324-MS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računalstvo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041624-MS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Autoelektričar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Automehaničar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Vodoinstalater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013853-MS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Plinoinstalater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Autolimar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014053-MS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Elektroinstalater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042153-MS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Plinoinstalater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013753-MS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Tehnička škola Nikole Tesle Vukovar (16-096-503)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Gimnazija Županja (16-111-502)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Gimnazija Županja (16-111-502)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Obrtničko-industrijska škola, Županja (16-111-501)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Poljoprivredni tehničar-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fitofarmaceut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3 g. (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Drenovci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3 g. (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Drenovci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Obrtničko-industrijska škola, Županja (16-111-501)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Tehnička škola Županja (16-111-503)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Tehnička škola Županja (16-111-503)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XVI. Vukovarsko-srijemska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2246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Bol (17-444-501)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Bol (17-444-501)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Hvar (17-029-501)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tehničar 4 g. (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Jelsa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Hotelijersko-turistički tehničar 4 g. (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Jelsa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 (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Jelsa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3 g. (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Jelsa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Slastičar 3 g. (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Jelsa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Hvar (17-029-501)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Ekonomska škola Imotski (17-030-503)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Ekonomska škola Imotski (17-030-503)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lastRenderedPageBreak/>
              <w:t xml:space="preserve">Gimnazija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dr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. Mate Ujevića Imotski (17-030-505)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Gimnazija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dr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. Mate Ujevića Imotski (17-030-505)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Glazbena škola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Dr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. fra Ivan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Glibotić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– Imotski (17-030-506)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Glazbena škola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Dr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. fra Ivan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Glibotić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– Imotski (17-030-506)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Obrtničko-industrijska škola u Imotskom Imotski (17-030-502)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Obrtničko-industrijska škola u Imotskom Imotski (17-030-502)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116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Tehnička škola u Imotskom Imotski (17-030-504)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Tehnička škola u Imotskom Imotski (17-030-504)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Srednja škola »Braća Radić« Kaštel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Štafilić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– Nehaj (17-124-501)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Srednja škola »Braća Radić« Kaštel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Štafilić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– Nehaj (17-124-501)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154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Glazbena škola Makarska (17-047-503)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Glazbena škola Makarska (17-047-503)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strukovna škola Makarska (17-047-502)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strukovna škola Makarska (17-047-502)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fra Andrije Kačića Miošića Makarska (17-047-501)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fra Andrije Kačića Miošića Makarska (17-047-501)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114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Jure Kaštelan Omiš (17-057-501)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Jure Kaštelan Omiš (17-057-501)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149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Klesarska škola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Pučišća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(17-445-501)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Klesar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Klesarski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130824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Klesarska škola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Pučišća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(17-445-501)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Gimnazija Dinka Šimunovića u Sinju Sinj (17-075-502)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Gimnazija Dinka Šimunovića u Sinju Sinj (17-075-502)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strukovna škola bana Josipa Jelačića Sinj (17-075-501)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strukovna škola bana Josipa Jelačića Sinj (17-075-501)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192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Tehnička i industrijska škola Ruđera Boškovića u Sinju Sinj (17-075-503)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Tehnička i industrijska škola Ruđera Boškovića u Sinju Sinj (17-075-503)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154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Centar za odgoj i obrazovanje Juraj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Bonači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Split (17-126-535)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Centar za odgoj i obrazovanje Juraj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Bonači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Split (17-126-535)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Centar za odgoj i obrazovanje Slava Raškaj Split (17-126-536)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grafičar za unos teksta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Centar za odgoj i obrazovanje Slava Raškaj Split (17-126-536)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Ekonomska i upravna škola Split (17-126-511)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Ekonomska i upravna škola Split (17-126-511)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Elektrotehnička škola – Split (17-126-502)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Elektrotehnička škola – Split (17-126-502)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Glazbena škola Josipa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Hatzea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Split (17-126-525)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39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Glazbena škola Josipa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Hatzea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Split (17-126-525)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Graditeljsko-geodetska tehnička škola Split (17-126-503)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Tehničar geodezije i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geoinformatike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Graditeljsko-geodetska tehnička škola Split (17-126-503)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I. gimnazija Split (17-126-505)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96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I. gimnazija Split (17-126-505)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144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II. gimnazija Split (17-126-506)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II. gimnazija Split (17-126-506)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144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III. gimnazija, Split (17-126-507)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III. gimnazija, Split (17-126-507)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144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Industrijska škola Split (17-126-516)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Brodomehaničar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Industrijska škola Split (17-126-516)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IV. gimnazija Marko Marulić Split (17-126-508)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IV. gimnazija Marko Marulić Split (17-126-508)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144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Komercijalno-trgovačka škola Split (17-126-512)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Prodavač DO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Komercijalno-trgovačka škola Split (17-126-512)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132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Obrtna tehnička škola Split (17-126-515)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Obrtna tehnička škola Split (17-126-515)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202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Obrtnička škola Split (17-126-504)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Kozmetičar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očnu optiku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Galanterist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231353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Obrtnička škola Split (17-126-504)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194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Pomorska škola Split (17-126-518)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Ribarsko-nautički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Pomorska škola Split (17-126-518)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168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Prirodoslovna škola Split (17-126-501)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Prirodoslovna škola Split (17-126-501)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tehnička prometna škola Split (17-126-513)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Zrakoplovni prometnik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tehnička prometna škola Split (17-126-513)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180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Škola likovnih umjetnosti Split (17-126-520)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Škola likovnih umjetnosti Split (17-126-520)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Škola za dizajn, grafiku i održivu gradnju Split (17-126-517)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održivog razvoja i gradnje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Web programer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212224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Dimnjačar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Staklar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271153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Grafičar dorade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Grafičar pripreme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Škola za dizajn, grafiku i održivu gradnju Split (17-126-517)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Tehnička škola za strojarstvo i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mehatroniku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Split (17-126-514)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Tehnička škola za strojarstvo i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mehatroniku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Split (17-126-514)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Turističko-ugostiteljska škola, Split (17-126-522)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Konobar DO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Kuhar DO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Turističko-ugostiteljska škola, Split (17-126-522)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198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V. gimnazija Vladimir Nazor Split (17-126-509)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V. gimnazija Vladimir Nazor Split (17-126-509)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144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Zdravstvena škola Split (17-126-521)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Zdravstvena škola Split (17-126-521)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172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Brač Supetar (17-468-501)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Brač Supetar (17-468-501)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Srednja strukovna škola Blaž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Jurjev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Trogiranin Trogir (17-083-502)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lastRenderedPageBreak/>
              <w:t xml:space="preserve">Ukupno Srednja strukovna škola Blaž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Jurjev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Trogiranin Trogir (17-083-502)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168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Ivana Lucića – Trogir (17-083-501)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Ivana Lucića – Trogir (17-083-501)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Srednja škola Antun Matijašević –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Karamaneo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Vis (17-090-501)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Srednja škola Antun Matijašević –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Karamaneo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Vis (17-090-501)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29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Tina Ujevića Vrgorac (17-093-501)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Tina Ujevića Vrgorac (17-093-501)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lastRenderedPageBreak/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5056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Gospodarska škola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Istituto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professionale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Buje (18-006-503)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Konobar DO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Kuhar DO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Prodavač DO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Kozmetičar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Gospodarska škola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Istituto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professionale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Buje (18-006-503)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Srednja škola »Vladimir Gortan« –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Scuola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media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superiore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»Vladimir Gortan« Buje (18-006-501)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Srednja škola »Vladimir Gortan« –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Scuola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media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superiore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»Vladimir Gortan« Buje (18-006-501)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Talijanska srednja škola –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Scuola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media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superiore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italiana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»Leonardo da Vinci« Buje –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Buie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Buje (18-006-502)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Komercijalist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060304-</w:t>
            </w: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Tehničar za računalstvo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041624-MT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320204-MT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Automehaničar – JMO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014253-MT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– JMO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071353-MT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Talijanska srednja škola –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Scuola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media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superiore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italiana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»Leonardo da Vinci« Buje –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Buie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Buje (18-006-502)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Buzet (18-007-501)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Buzet (18-007-501)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Mate Blažine Labin (18-044-501)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Mate Blažine Labin (18-044-501)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144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Gimnazija i strukovna škola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Jurja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Dobrile, Pazin (18-065-501)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Gimnazija i strukovna škola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Jurja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Dobrile, Pazin (18-065-501)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168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Mate Balote Poreč (18-068-501)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lastRenderedPageBreak/>
              <w:t>Ukupno Srednja škola Mate Balote Poreč (18-068-501)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Turističko-ugostiteljska škola Antona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Štifanića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Poreč (18-068-502)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Turističko-ugostiteljska škola Antona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Štifanića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Poreč (18-068-502)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Ekonomska škola Pula (18-069-506)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Ekonomska škola Pula (18-069-506)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Gimnazija Pula (18-069-502)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96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Gimnazija Pula (18-069-502)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168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Glazbena škola Ivana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Matetića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-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Ronjgova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Pula (18-069-512)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Glazbena škola Ivana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Matetića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-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Ronjgova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Pula (18-069-512)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Industrijsko-obrtnička škola Pula (18-069-503)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Industrijsko-obrtnička škola Pula (18-069-503)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Medicinska škola Pula (18-069-507)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Medicinska škola Pula (18-069-507)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Strukovna škola Pula (18-069-509)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Strukovna škola Pula (18-069-509)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Škola primijenjenih umjetnosti i dizajna – Pula (18-069-504)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Škola primijenjenih umjetnosti i dizajna – Pula (18-069-504)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Škola za odgoj i obrazovanje – Pula (18-069-011)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voćar-vinogradar-vinar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Škola za odgoj i obrazovanje – Pula (18-069-011)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Škola za turizam, ugostiteljstvo i trgovinu Pula (18-069-501)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Škola za turizam, ugostiteljstvo i trgovinu Pula (18-069-501)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192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Talijanska srednja škola Dante Alighieri, Pula –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Scuola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media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superiore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italiana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Dante Alighieri, Pola Pula (18-069-505)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računalstvo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041624-MT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Automehaničar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014233-MT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CNC operater/CNC operaterka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012703-MT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Prodavač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060923-MT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Talijanska srednja škola Dante Alighieri, Pula –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Scuola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media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superiore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italiana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Dante Alighieri, Pola Pula (18-069-505)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Tehnička škola Pula (18-069-508)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Tehničar geodezije i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geoinformatike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Tehnička škola Pula (18-069-508)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Srednja škola Zvane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Črnje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Rovinj,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Scuola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media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superiore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»Zvane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Črnja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«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Rovigno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Rovinj (18-072-502)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Srednja škola Zvane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Črnje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Rovinj,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Scuola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media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superiore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»Zvane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Črnja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«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Rovigno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Rovinj (18-072-502)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Strukovna škola Eugena Kumičića Rovinj –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Scuola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di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formazione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professionale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Eugen Kumičić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Rovigno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Rovinj (18-072-503)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Automehatroničar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Strukovna škola Eugena Kumičića Rovinj –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Scuola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di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formazione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professionale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Eugen Kumičić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Rovigno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Rovinj (18-072-503)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Talijanska srednja škola –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Scuola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media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superiore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italiana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Rovinj –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Rovigno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Rovinj (18-072-501)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Prodavač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060923-MT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240704-MT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Medicinski kozmetičar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240804-MT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Talijanska srednja škola –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Scuola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media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superiore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italiana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Rovinj –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lastRenderedPageBreak/>
              <w:t>Rovigno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Rovinj (18-072-501)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lastRenderedPageBreak/>
              <w:t>Ukupno 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2041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Blato (19-511-501)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Blato (19-511-501)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Ekonomska i trgovačka škola Dubrovnik (19-018-504)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Ekonomska i trgovačka škola Dubrovnik (19-018-504)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Gimnazija Dubrovnik (19-018-505)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96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Gimnazija Dubrovnik (19-018-505)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Medicinska škola Dubrovnik (19-018-506)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Medicinska škola Dubrovnik (19-018-506)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Obrtnička i tehnička škola Dubrovnik (19-018-502)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Kozmetičar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Obrtnička i tehnička škola Dubrovnik (19-018-502)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Pomorsko-tehnička škola Dubrovnik (19-018-507)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Pomorsko-tehnička škola Dubrovnik (19-018-507)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Turistička i ugostiteljska škola Dubrovnik (19-018-508)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Turistička i ugostiteljska škola Dubrovnik (19-018-508)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164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Umjetnička škola Luke Sorkočevića Dubrovnik (19-018-514)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Slikarski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300904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Umjetnička škola Luke Sorkočevića Dubrovnik (19-018-514)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Petra Šegedina Korčula (19-038-501)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Petra Šegedina Korčula (19-038-501)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Gimnazija Metković (19-049-502)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Gimnazija Metković (19-049-502)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Metković (19-049-501)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Metković (19-049-501)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167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poljoprivredna i tehnička škola Opuzen (19-512-501)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poljoprivredna i tehnička škola Opuzen (19-512-501)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fra Andrije Kačića Miošića Ploče (19-112-501)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fra Andrije Kačića Miošića Ploče (19-112-501)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Vela Luka (19-038-502)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kuhar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075202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Vela Luka (19-038-502)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1309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Ekonomska i trgovačka škola Čakovec (20-010-504)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Administrator (prilagođeni program)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Komercijalist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Prodavač DO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Ekonomska i trgovačka škola Čakovec (20-010-504)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164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Gimnazija Josipa Slavenskog Čakovec (20-010-501)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Gimnazija Josipa Slavenskog Čakovec (20-010-501)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154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Gospodarska škola Čakovec (20-010-505)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Obućar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modelar obuće i kožne galanterije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Pismoslikar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260433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Gospodarska škola Čakovec (20-010-505)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176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Graditeljska škola Čakovec (20-010-502)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Pomoćni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podopolagač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Soboslikar ličilac dekorater DO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Graditeljska škola Čakovec (20-010-502)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184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Tehnička škola Čakovec (20-010-503)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CNC operater/CNC operaterka DO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Tehnička škola Čakovec (20-010-503)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246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Prelog (20-527-501)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Prelog (20-527-501)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136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1060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GIMNAZIJA SESVETE (21-114-565)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GIMNAZIJA SESVETE (21-114-565)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130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lastRenderedPageBreak/>
              <w:t xml:space="preserve">Glazbena škola Zlatka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Grgoševića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Sesvete (21-114-098)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Glazbena škola Zlatka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Grgoševića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Sesvete (21-114-098)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39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Srednja škola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Jelkovec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Sesvete (21-114-624)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Srednja škola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Jelkovec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Sesvete (21-114-624)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130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Agronomska škola Zagreb (21-114-542)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Poljoprivredni tehničar-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fitofarmaceut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Poljoprivredni tehničar-vrtlar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Agronomska škola Zagreb (21-114-542)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130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Centar za odgoj i obrazovanje »Slava Raškaj« Zagreb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Zagreb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(21-114-147)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Krojač (prilagođeni program)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221594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 xml:space="preserve">Kuhar (prilagođeni program)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Slastičar (prilagođeni program)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Autolimar (prilagođeni program)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014094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Bravar (prilagođeni program)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Centar za odgoj i obrazovanje »Slava Raškaj« Zagreb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Zagreb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(21-114-147)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Centar za odgoj i obrazovanje Dubrava Zagreb (21-114-149)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Ekonomist (prilagođeni program)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Grafički tehničar pripreme – prilagođeni program (prilagođeni program)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210394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grafičar za unos teksta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Upravni referent (prilagođeni program)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Galanterist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(prilagođeni program)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231394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Krojač (prilagođeni program)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221594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 xml:space="preserve">Pomoćni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galanterist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238393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Centar za odgoj i obrazovanje Dubrava Zagreb (21-114-149)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Centar za odgoj i obrazovanje Vinko Bek Zagreb (21-114-153)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Administrator (prilagođeni program)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Poslovni tajnik (prilagođeni program)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Telefonski operater (prilagođeni program)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178294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Centar za odgoj i obrazovanje Vinko Bek Zagreb (21-114-153)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Druga ekonomska škola Zagreb (21-114-536)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Druga ekonomska škola Zagreb (21-114-536)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156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Drvodjeljska škola Zagreb (21-114-549)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Drvodjeljski tehničar – restaurator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zaštite prirode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Tapetar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lastRenderedPageBreak/>
              <w:t>Ukupno Drvodjeljska škola Zagreb (21-114-549)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182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Elektrostrojarska obrtnička škola Zagreb (21-114-530)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Puškar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Zlatar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Elektrostrojarska obrtnička škola Zagreb (21-114-530)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260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Elektrotehnička škola Zagreb (21-114-528)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Elektrotehnička škola Zagreb (21-114-528)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208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Geodetska škola Zagreb (21-114-532)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 xml:space="preserve">Tehničar geodezije i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geoinformatike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Geodetska škola Zagreb (21-114-532)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Gimnazija Lucijana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Vranjanina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Zagreb (21-114-514)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Gimnazija Lucijana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Vranjanina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Zagreb (21-114-514)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182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Gimnazija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Tituša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Brezovačkog Zagreb (21-114-508)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Gimnazija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Tituša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Brezovačkog Zagreb (21-114-508)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Glazbena škola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Blagoja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Berse Zagreb (21-114-594)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Glazbena škola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Blagoja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Berse Zagreb (21-114-594)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Glazbena škola Pavla Markovca Zagreb (21-114-591)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Glazbena škola Pavla Markovca Zagreb (21-114-591)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Glazbena škola Vatroslava Lisinskog Zagreb (21-114-593)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Glazbena škola Vatroslava Lisinskog Zagreb (21-114-593)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Glazbena škola Zlatka Balokovića Zagreb (21-114-596)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Glazbena škola Zlatka Balokovića Zagreb (21-114-596)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Glazbeno učilište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Elly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Bašić Zagreb (21-114-592)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Glazbeno učilište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Elly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Bašić Zagreb (21-114-592)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Gornjogradska gimnazija Zagreb (21-114-506)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156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Gornjogradska gimnazija Zagreb (21-114-506)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156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Graditeljska tehnička škola Zagreb (21-114-531)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Graditeljska tehnička škola Zagreb (21-114-531)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130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Hotelijersko-turistička škola u Zagrebu Zagreb (21-114-595)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156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lastRenderedPageBreak/>
              <w:t>Ukupno Hotelijersko-turistička škola u Zagrebu Zagreb (21-114-595)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182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I. gimnazija Zagreb (21-114-501)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I. gimnazija Zagreb (21-114-501)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130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I. tehnička škola Tesla Zagreb (21-114-527)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I. tehnička škola Tesla Zagreb (21-114-527)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260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II. gimnazija Zagreb (21-114-502)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156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II. gimnazija Zagreb (21-114-502)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156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III. gimnazija Zagreb (21-114-503)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III. gimnazija Zagreb (21-114-503)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156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Industrijska strojarska škola Zagreb (21-114-553)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CNC operater/CNC operaterka DO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Alatničar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Industrijska strojarska škola Zagreb (21-114-553)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182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IV. gimnazija Zagreb (21-114-504)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Dvojezični program jezične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Dvojezični program jezične gimnazije na francuskom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Dvojezični program jezične gimnazije na njemačkom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IV. gimnazija Zagreb (21-114-504)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130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IX. gimnazija Zagreb (21-114-509)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IX. gimnazija Zagreb (21-114-509)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130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Klasična gimnazija Zagreb (21-114-517)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Klasična gimnazija – nastavljači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320404-N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Klasična gimnazija – početnici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320404-K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lastRenderedPageBreak/>
              <w:t>Ukupno Klasična gimnazija Zagreb (21-114-517)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156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Obrtnička i industrijska graditeljska škola Zagreb (21-114-554)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Dimnjačar DO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Soboslikar ličilac dekorater DO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Staklar DO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Armirač (savijač željeza)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Autolakirer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260533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Pismoslikar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260433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Krovopokrivač i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izolater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Podopolagač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Obrtnička i industrijska graditeljska škola Zagreb (21-114-554)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158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Obrtnička škola za osobne usluge Zagreb (21-114-551)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156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Kozmetičar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Obrtnička škola za osobne usluge Zagreb (21-114-551)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260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Poštanska i telekomunikacijska škola Zagreb (21-114-540)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telekomunikacije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Poštanska i telekomunikacijska škola Zagreb (21-114-540)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156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Prehrambeno-tehnološka škola Zagreb (21-114-543)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Prehrambeno-tehnološka škola Zagreb (21-114-543)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156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lastRenderedPageBreak/>
              <w:t>Prirodoslovna škola Vladimira Preloga Zagreb (21-114-538)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320804-S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320814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Prirodoslovna škola Vladimira Preloga Zagreb (21-114-538)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258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Prva ekonomska škola Zagreb (21-114-535)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Prva ekonomska škola Zagreb (21-114-535)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260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– Centar za odgoj i obrazovanje Zagreb (21-114-566)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Kuhar (prilagođeni program)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knjigoveža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Pomoćni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galanterist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238393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instalater grijanja i klimatizacije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018593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– Centar za odgoj i obrazovanje Zagreb (21-114-566)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Strojarska tehnička škola Fausta Vrančića Zagreb (21-114-547)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Strojarska tehnička škola Fausta Vrančića Zagreb (21-114-547)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208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Strojarska tehnička škola Frana Bošnjakovića Zagreb (21-114-548)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 xml:space="preserve">Tehničar za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Strojarska tehnička škola Frana Bošnjakovića Zagreb (21-114-548)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Škola primijenjene umjetnosti i dizajna Zagreb (21-114-558)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300100-A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156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Škola primijenjene umjetnosti i dizajna Zagreb (21-114-558)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156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Škola suvremenog plesa Ane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Maletić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Zagreb (21-114-590)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Plesač suvremenog plesa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Plesač suvremenog plesa – pripremno obrazovanje 1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310001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Škola suvremenog plesa Ane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Maletić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Zagreb (21-114-590)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Škola za cestovni promet Zagreb (21-114-541)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Škola za cestovni promet Zagreb (21-114-541)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234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Škola za grafiku, dizajn i medijsku produkciju Zagreb (21-114-545)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Web-dizajner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211224-S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Grafički tehničar dorade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Grafičar dorade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Škola za grafiku, dizajn i medijsku produkciju Zagreb (21-114-545)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130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Škola za klasični balet Zagreb (21-114-589)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Plesač klasičnog baleta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Plesač narodnih plesova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Škola za klasični balet Zagreb (21-114-589)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Škola za medicinske sestre Mlinarska Zagreb (21-114-520)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Škola za medicinske sestre Mlinarska Zagreb (21-114-520)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107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Škola za medicinske sestre Vinogradska Zagreb (21-114-521)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Škola za medicinske sestre Vinogradska Zagreb (21-114-521)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Škola za medicinske sestre Vrapče Zagreb (21-114-523)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Škola za medicinske sestre Vrapče Zagreb (21-114-523)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lastRenderedPageBreak/>
              <w:t>Škola za modu i dizajn Zagreb (21-114-544)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Dizajner odjeće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Tekstilno-kemijski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modelar obuće i kožne galanterije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331424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Galanterist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231333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Škola za modu i dizajn Zagreb (21-114-544)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130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Škola za montažu instalacija i metalnih konstrukcija Zagreb (21-114-555)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Plinoinstalater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Škola za montažu instalacija i metalnih konstrukcija Zagreb (21-114-555)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154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Škola za primalje Zagreb (21-114-522)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Primalja-asistentica/asistent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Škola za primalje Zagreb (21-114-522)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Športska gimnazija Zagreb (21-114-560)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96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Športska gimnazija Zagreb (21-114-560)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Tehnička škola Ruđera Boškovića Zagreb (21-114-588)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očnu optiku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Tehnička škola Ruđera Boškovića Zagreb (21-114-588)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242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Tehnička škola Zagreb (21-114-550)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vuče-strojovođa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190204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željeznički promet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190104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Željeznički prometni radnik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Tehnička škola Zagreb (21-114-550)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156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Treća ekonomska škola Zagreb (21-114-537)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Treća ekonomska škola Zagreb (21-114-537)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130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Trgovačka škola Zagreb (21-114-557)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Prodavač DO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Trgovačka škola Zagreb (21-114-557)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208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Ugostiteljsko-turističko učilište Zagreb (21-114-539)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39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Konobar DO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Kuhar DO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Ugostiteljsko-turističko učilište Zagreb (21-114-539)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312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Umjetnička plesna škola Silvije Hercigonje Zagreb (21-114-121)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Scenski plesač 4 g. (Dvorana u OŠ </w:t>
            </w:r>
            <w:proofErr w:type="spellStart"/>
            <w:r w:rsidRPr="0029615E">
              <w:rPr>
                <w:rFonts w:ascii="Minion Pro" w:eastAsia="Times New Roman" w:hAnsi="Minion Pro" w:cs="Times New Roman"/>
                <w:lang w:eastAsia="hr-HR"/>
              </w:rPr>
              <w:t>Tituš</w:t>
            </w:r>
            <w:proofErr w:type="spellEnd"/>
            <w:r w:rsidRPr="0029615E">
              <w:rPr>
                <w:rFonts w:ascii="Minion Pro" w:eastAsia="Times New Roman" w:hAnsi="Minion Pro" w:cs="Times New Roman"/>
                <w:lang w:eastAsia="hr-HR"/>
              </w:rPr>
              <w:t xml:space="preserve"> Brezovački)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Umjetnička plesna škola Silvije Hercigonje Zagreb (21-114-121)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Upravna škola Zagreb (21-114-556)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Administrator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Upravna škola Zagreb (21-114-556)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150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V. gimnazija Zagreb (21-114-505)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182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V. gimnazija Zagreb (21-114-505)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182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Veterinarska škola Zagreb (21-114-524)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Veterinarska škola Zagreb (21-114-524)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VII. gimnazija Zagreb (21-114-507)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156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VII. gimnazija Zagreb (21-114-507)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156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X. gimnazija Ivan Supek Zagreb (21-114-510)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156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Prirodoslovno-matematička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321014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X. gimnazija Ivan Supek Zagreb (21-114-510)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286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lastRenderedPageBreak/>
              <w:t>XI. gimnazija Zagreb (21-114-511)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XI. gimnazija Zagreb (21-114-511)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XII. gimnazija Zagreb (21-114-512)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XII. gimnazija Zagreb (21-114-512)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XIII. gimnazija Zagreb (21-114-513)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XIII. gimnazija Zagreb (21-114-513)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130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XV. gimnazija Zagreb (21-114-515)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IBMYP program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XV. gimnazija Zagreb (21-114-515)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XVI. gimnazija Zagreb (21-114-516)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Dvojezični program jezične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XVI. gimnazija Zagreb (21-114-516)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156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XVIII. gimnazija Zagreb (21-114-518)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Dvojezični program jezične gimnazije na francuskom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Dvojezični program jezične gimnazije na njemačkom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XVIII. gimnazija Zagreb (21-114-518)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Zdravstveno učilište Zagreb (21-114-519)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Medicinski 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Zdravstveno učilište Zagreb (21-114-519)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208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9768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2080,00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44903</w:t>
            </w:r>
          </w:p>
        </w:tc>
      </w:tr>
    </w:tbl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II. dio – škole čiji su osnivači vjerske zajednice</w:t>
      </w:r>
    </w:p>
    <w:tbl>
      <w:tblPr>
        <w:tblW w:w="10665" w:type="dxa"/>
        <w:tblCellMar>
          <w:left w:w="0" w:type="dxa"/>
          <w:right w:w="0" w:type="dxa"/>
        </w:tblCellMar>
        <w:tblLook w:val="04A0"/>
      </w:tblPr>
      <w:tblGrid>
        <w:gridCol w:w="6329"/>
        <w:gridCol w:w="1005"/>
        <w:gridCol w:w="872"/>
        <w:gridCol w:w="902"/>
        <w:gridCol w:w="795"/>
        <w:gridCol w:w="762"/>
      </w:tblGrid>
      <w:tr w:rsidR="0029615E" w:rsidRPr="0029615E" w:rsidTr="0029615E"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Naziv škole i obrazovnog programa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Šifra programa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Trajanje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Razredni odjeli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Oznaka za odjel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Učenici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Srednja škola u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Maruševcu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s pravom javnosti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Maruševec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(05-031-502)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Srednja škola u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Maruševcu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s pravom javnosti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Maruševec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(05-031-502)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Salezijanska klasična gimnazija – s pravom javnosti Rijeka (08-071-522)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Salezijanska klasična gimnazija – s pravom javnosti Rijeka (08-071-522)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lastRenderedPageBreak/>
              <w:t>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Katolička klasična gimnazija s pravom javnosti u Virovitici Virovitica (10-089-506)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Katolička klasična gimnazija s pravom javnosti u Virovitici Virovitica (10-089-506)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Katolička gimnazija s pravom javnosti Požega (11-077-510)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Katolička gimnazija s pravom javnosti Požega (11-077-510)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Klasična gimnazija fra Marijana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Lanosovića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s pravom javnosti Slavonski Brod (12-078-508)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Klasična gimnazija fra Marijana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Lanosovića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s pravom javnosti Slavonski Brod (12-078-508)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lastRenderedPageBreak/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Klasična gimnazija Ivana Pavla II. s pravom javnosti Zadar (13-107-504)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Klasična gimnazija Ivana Pavla II. s pravom javnosti Zadar (13-107-504)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Isusovačka klasična gimnazija s pravom javnosti u Osijeku Osijek (14-060-521)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Isusovačka klasična gimnazija s pravom javnosti u Osijeku Osijek (14-060-521)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Franjevačka klasična gimnazija u Sinju s pravom javnosti Sinj (17-075-504)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Franjevačka klasična gimnazija u Sinju s pravom javnosti Sinj (17-075-504)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Nadbiskupijska klasična gimnazija Don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Frane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Bulić – s pravom javnosti Split (17-126-510)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Nadbiskupijska klasična gimnazija Don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Frane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Bulić – s pravom </w:t>
            </w: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lastRenderedPageBreak/>
              <w:t>javnosti Split (17-126-510)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lastRenderedPageBreak/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Pazinski kolegij – klasična gimnazija Pazin s pravom javnosti Pazin (18-065-502)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Pazinski kolegij – klasična gimnazija Pazin s pravom javnosti Pazin (18-065-502)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Biskupijska klasična gimnazija Ruđera Boškovića s pravom javnosti Dubrovnik (19-018-503)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Biskupijska klasična gimnazija Ruđera Boškovića s pravom javnosti Dubrovnik (19-018-503)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Čakovec (20-010-507)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Srednja škola Čakovec (20-010-507)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Islamska gimnazija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dr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. Ahmeda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Smajlovića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Zagreb (21-114-597)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Islamska gimnazija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dr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. Ahmeda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Smajlovića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Zagreb (21-114-597)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Nadbiskupska klasična gimnazija s pravom javnosti Zagreb (21-114-546)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Nadbiskupska klasična gimnazija s pravom javnosti Zagreb (21-114-546)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Srpska pravoslavna opća gimnazija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Kantakuzina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-Katarina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Branković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ustanova »s pravom javnosti« Zagreb (21-114-598)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Srpska pravoslavna opća gimnazija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Kantakuzina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-Katarina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Branković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ustanova »s pravom javnosti« Zagreb (21-114-598)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Ženska opća gimnazija Družbe sestara milosrdnica – s pravom javnosti Zagreb (21-114-568)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Ženska opća gimnazija Družbe sestara milosrdnica – s pravom javnosti Zagreb (21-114-568)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225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lastRenderedPageBreak/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901</w:t>
            </w:r>
          </w:p>
        </w:tc>
      </w:tr>
    </w:tbl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29615E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III. dio – privatne škole</w:t>
      </w:r>
    </w:p>
    <w:tbl>
      <w:tblPr>
        <w:tblW w:w="10650" w:type="dxa"/>
        <w:tblCellMar>
          <w:left w:w="0" w:type="dxa"/>
          <w:right w:w="0" w:type="dxa"/>
        </w:tblCellMar>
        <w:tblLook w:val="04A0"/>
      </w:tblPr>
      <w:tblGrid>
        <w:gridCol w:w="6285"/>
        <w:gridCol w:w="1036"/>
        <w:gridCol w:w="872"/>
        <w:gridCol w:w="902"/>
        <w:gridCol w:w="793"/>
        <w:gridCol w:w="762"/>
      </w:tblGrid>
      <w:tr w:rsidR="0029615E" w:rsidRPr="0029615E" w:rsidTr="0029615E"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Naziv škole i obrazovnog programa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Šifra programa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Trajanje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Razredni odjeli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Oznaka za odjel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Učenici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Privatna varaždinska gimnazija s pravom javnosti Varaždin (05-086-517)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Privatna varaždinska gimnazija s pravom javnosti Varaždin (05-086-517)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Prva privatna gimnazija s pravom javnosti Varaždin (05-086-515)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Prva privatna gimnazija s pravom javnosti Varaždin (05-086-515)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Srednja škola Andrije Ljudevita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Adamića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Rijeka (08-071-528)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Srednja škola Andrije Ljudevita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Adamića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Rijeka (08-071-528)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lastRenderedPageBreak/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Privatna gimnazija NOVA s pravom javnosti Zadar (13-126-537)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Privatna gimnazija NOVA s pravom javnosti Zadar (13-126-537)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Gaudeamus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, prva privatna srednja škola u Osijeku s pravom javnosti Osijek (14-060-522)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Gaudeamus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, prva privatna srednja škola u Osijeku s pravom javnosti Osijek (14-060-522)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Gimnazijski kolegij Kraljica Jelena s pravom javnosti Split (17-126-530)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Program Gimnazijskog kolegija »Kraljica Jelena« – gimnazijski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321009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Gimnazijski kolegij Kraljica Jelena s pravom javnosti Split (17-126-530)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Privatna jezična gimnazija Pitagora, srednja škola s pravom javnosti Split (17-126-528)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Privatna jezična gimnazija Pitagora, srednja škola s pravom javnosti Split (17-126-528)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Privatna srednja škola Marko Antun de Dominis, s pravom javnosti Split (17-126-529)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Privatna srednja škola Marko Antun de Dominis, s pravom javnosti Split (17-126-529)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Privatna srednja škola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Wallner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Split (17-126-533)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Privatna srednja škola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Wallner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Split (17-126-533)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Srednja škola Dental centar Marušić Split (17-126-527)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lastRenderedPageBreak/>
              <w:t>Ukupno Srednja škola Dental centar Marušić Split (17-126-527)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254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Dubrovačka privatna gimnazija Dubrovnik (19-018-515)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Dubrovačka privatna gimnazija Dubrovnik (19-018-515)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Epoha, privatna gimnazija s pravom javnosti Zagreb (21-114-635)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50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Epoha, privatna gimnazija s pravom javnosti Zagreb (21-114-635)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Gimnazija i ekonomska škola Benedikta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Kotruljevića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, s pravom javnosti Zagreb (21-114-600)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Gimnazija i ekonomska škola Benedikta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Kotruljevića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, s pravom javnosti Zagreb (21-114-600)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Gimnazija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Marul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Zagreb (21-114-631)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Gimnazija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Marul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Zagreb (21-114-631)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Glazbena škola »Muzički atelje« Zagreb (21-114-630)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Glazbena škola »Muzički atelje« Zagreb (21-114-630)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Glazbena škola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Bonar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Zagreb (02-014-003)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Glazbena škola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Bonar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Zagreb (02-014-003)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Glazbena škola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Brkanović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Zagreb (21-114-626)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Glazbena škola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Brkanović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Zagreb (21-114-626)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Glazbena škola Ladislav Račić Zagreb (21-114-634)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Glazbena škola Ladislav Račić Zagreb (21-114-634)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LINIGRA-privatna škola s pravom javnosti Zagreb (21-114-602)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LINIGRA – privatna škola s pravom javnosti Zagreb (21-114-602)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Opća privatna gimnazija Zagreb (21-114-623)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Opća privatna gimnazija Zagreb (21-114-623)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Privatna gimnazija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Dr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.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Časl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, s pravom javnosti Zagreb (21-114-614)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Program međunarodne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Privatna gimnazija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Dr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.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Časl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, s pravom javnosti Zagreb (21-114-614)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Privatna gimnazija i ekonomska škola »Katarina Zrinski« Zagreb (21-114-601)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Privatna gimnazija i ekonomska škola »Katarina Zrinski« Zagreb (21-114-601)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Privatna gimnazija i ekonomsko-informatička škola Futura s pravom javnosti Zagreb (21-114-617)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Privatna gimnazija i ekonomsko-informatička škola Futura s pravom javnosti Zagreb (21-114-617)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Privatna gimnazija i strukovna škola Svijet s pravom javnosti Zagreb (21-114-615)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Privatna gimnazija i strukovna škola Svijet s pravom javnosti Zagreb (21-114-615)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Privatna gimnazija i turističko-ugostiteljska škola Jure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Kuprešak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Zagreb (21-114-621)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Privatna gimnazija i turističko-ugostiteljska škola Jure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Kuprešak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 </w:t>
            </w: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lastRenderedPageBreak/>
              <w:t>Zagreb (21-114-621)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142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lastRenderedPageBreak/>
              <w:t xml:space="preserve">Privatna glazbena škola »Iva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Kuprešak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« Zagreb (21-114-158)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80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 xml:space="preserve">Ukupno Privatna glazbena škola »Iva </w:t>
            </w:r>
            <w:proofErr w:type="spellStart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Kuprešak</w:t>
            </w:r>
            <w:proofErr w:type="spellEnd"/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« Zagreb (21-114-158)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108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Privatna klasična gimnazija s pravom javnosti Zagreb (21-114-620)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Privatna klasična gimnazija s pravom javnosti Zagreb (21-114-620)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44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Privatna sportska i jezična gimnazija Franjo Bučar Zagreb (21-114-628)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Jezična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Privatna sportska i jezična gimnazija Franjo Bučar Zagreb (21-114-628)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Privatna umjetnička gimnazija, s pravom javnosti Zagreb (21-114-609)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Umjetnička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Privatna umjetnička gimnazija, s pravom javnosti Zagreb (21-114-609)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88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Prva privatna gimnazija s pravom javnosti Zagreb (21-114-618)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lastRenderedPageBreak/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Prva privatna gimnazija s pravom javnosti Zagreb (21-114-618)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42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69,00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1165</w:t>
            </w:r>
          </w:p>
        </w:tc>
      </w:tr>
      <w:tr w:rsidR="0029615E" w:rsidRPr="0029615E" w:rsidTr="002961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92,00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615E" w:rsidRPr="0029615E" w:rsidRDefault="0029615E" w:rsidP="0029615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9615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1641</w:t>
            </w:r>
          </w:p>
        </w:tc>
      </w:tr>
    </w:tbl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9615E" w:rsidRPr="0029615E" w:rsidRDefault="0029615E" w:rsidP="0029615E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C05FAA" w:rsidRDefault="00C05FAA"/>
    <w:sectPr w:rsidR="00C05FAA" w:rsidSect="002961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615E"/>
    <w:rsid w:val="0029615E"/>
    <w:rsid w:val="005911FA"/>
    <w:rsid w:val="00C0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FAA"/>
  </w:style>
  <w:style w:type="paragraph" w:styleId="Naslov3">
    <w:name w:val="heading 3"/>
    <w:basedOn w:val="Normal"/>
    <w:link w:val="Naslov3Char"/>
    <w:uiPriority w:val="9"/>
    <w:qFormat/>
    <w:rsid w:val="002961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29615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186</Pages>
  <Words>28619</Words>
  <Characters>163134</Characters>
  <Application>Microsoft Office Word</Application>
  <DocSecurity>0</DocSecurity>
  <Lines>1359</Lines>
  <Paragraphs>382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2020-06-08T07:32:00Z</dcterms:created>
  <dcterms:modified xsi:type="dcterms:W3CDTF">2020-06-08T11:02:00Z</dcterms:modified>
</cp:coreProperties>
</file>